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2015" w14:textId="77777777" w:rsidR="00EB121C" w:rsidRDefault="00EB121C" w:rsidP="00EB121C">
      <w:pPr>
        <w:pStyle w:val="Nessunaspaziatura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Prot. n.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4AFBA85" w14:textId="77777777" w:rsidR="00EB121C" w:rsidRPr="00A21741" w:rsidRDefault="00EB121C" w:rsidP="00EB121C">
      <w:pPr>
        <w:jc w:val="center"/>
        <w:rPr>
          <w:rFonts w:ascii="Times New Roman" w:hAnsi="Times New Roman" w:cs="Times New Roman"/>
          <w:b/>
        </w:rPr>
      </w:pPr>
      <w:r w:rsidRPr="00A21741">
        <w:rPr>
          <w:rFonts w:ascii="Times New Roman" w:hAnsi="Times New Roman" w:cs="Times New Roman"/>
          <w:b/>
        </w:rPr>
        <w:t>MODELLO A – VERBALE DI DESCRIZIONE DI UNA CRISI COMPORTAMENTALE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3264"/>
        <w:gridCol w:w="2381"/>
        <w:gridCol w:w="4136"/>
      </w:tblGrid>
      <w:tr w:rsidR="00EB121C" w:rsidRPr="00A21741" w14:paraId="10AE7BE1" w14:textId="77777777" w:rsidTr="00EB121C">
        <w:trPr>
          <w:trHeight w:val="794"/>
        </w:trPr>
        <w:tc>
          <w:tcPr>
            <w:tcW w:w="3264" w:type="dxa"/>
            <w:shd w:val="clear" w:color="auto" w:fill="auto"/>
            <w:tcMar>
              <w:left w:w="108" w:type="dxa"/>
            </w:tcMar>
          </w:tcPr>
          <w:p w14:paraId="54934194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Alunno</w:t>
            </w:r>
            <w:r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14:paraId="3047ACA0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4136" w:type="dxa"/>
            <w:shd w:val="clear" w:color="auto" w:fill="auto"/>
            <w:tcMar>
              <w:left w:w="108" w:type="dxa"/>
            </w:tcMar>
          </w:tcPr>
          <w:p w14:paraId="48B63224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osservatore/i</w:t>
            </w:r>
          </w:p>
        </w:tc>
      </w:tr>
    </w:tbl>
    <w:p w14:paraId="10D31054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EB121C" w:rsidRPr="00A21741" w14:paraId="12C35BEA" w14:textId="77777777" w:rsidTr="00EB121C"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0C2612BA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ORA DI INIZIO DELLA CRISI</w:t>
            </w:r>
          </w:p>
        </w:tc>
        <w:tc>
          <w:tcPr>
            <w:tcW w:w="4891" w:type="dxa"/>
            <w:shd w:val="clear" w:color="auto" w:fill="auto"/>
            <w:tcMar>
              <w:left w:w="108" w:type="dxa"/>
            </w:tcMar>
          </w:tcPr>
          <w:p w14:paraId="2BA9237E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519D3361" w14:textId="77777777" w:rsidTr="00EB121C"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6BA9C9E4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ORA DI FINE DELLA CRISI</w:t>
            </w:r>
          </w:p>
        </w:tc>
        <w:tc>
          <w:tcPr>
            <w:tcW w:w="4891" w:type="dxa"/>
            <w:shd w:val="clear" w:color="auto" w:fill="auto"/>
            <w:tcMar>
              <w:left w:w="108" w:type="dxa"/>
            </w:tcMar>
          </w:tcPr>
          <w:p w14:paraId="6BB31E45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CE96513" w14:textId="77777777" w:rsidTr="00EB121C"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16C8E2E3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proofErr w:type="gramStart"/>
            <w:r w:rsidRPr="00A21741">
              <w:rPr>
                <w:rFonts w:ascii="Times New Roman" w:hAnsi="Times New Roman" w:cs="Times New Roman"/>
              </w:rPr>
              <w:t>E’</w:t>
            </w:r>
            <w:proofErr w:type="gramEnd"/>
            <w:r w:rsidRPr="00A21741">
              <w:rPr>
                <w:rFonts w:ascii="Times New Roman" w:hAnsi="Times New Roman" w:cs="Times New Roman"/>
              </w:rPr>
              <w:t xml:space="preserve"> STATA CHIAMATA LA FAMIGLIA?</w:t>
            </w:r>
          </w:p>
        </w:tc>
        <w:tc>
          <w:tcPr>
            <w:tcW w:w="4891" w:type="dxa"/>
            <w:shd w:val="clear" w:color="auto" w:fill="auto"/>
            <w:tcMar>
              <w:left w:w="108" w:type="dxa"/>
            </w:tcMar>
          </w:tcPr>
          <w:p w14:paraId="33B4DF5B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 NO</w:t>
            </w:r>
          </w:p>
        </w:tc>
      </w:tr>
      <w:tr w:rsidR="00EB121C" w:rsidRPr="00A21741" w14:paraId="08824281" w14:textId="77777777" w:rsidTr="00EB121C"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60D75A86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proofErr w:type="gramStart"/>
            <w:r w:rsidRPr="00A21741">
              <w:rPr>
                <w:rFonts w:ascii="Times New Roman" w:hAnsi="Times New Roman" w:cs="Times New Roman"/>
              </w:rPr>
              <w:t>E’</w:t>
            </w:r>
            <w:proofErr w:type="gramEnd"/>
            <w:r w:rsidRPr="00A21741">
              <w:rPr>
                <w:rFonts w:ascii="Times New Roman" w:hAnsi="Times New Roman" w:cs="Times New Roman"/>
              </w:rPr>
              <w:t xml:space="preserve"> STATO CHIAMATO IL 118?</w:t>
            </w:r>
          </w:p>
        </w:tc>
        <w:tc>
          <w:tcPr>
            <w:tcW w:w="4891" w:type="dxa"/>
            <w:shd w:val="clear" w:color="auto" w:fill="auto"/>
            <w:tcMar>
              <w:left w:w="108" w:type="dxa"/>
            </w:tcMar>
          </w:tcPr>
          <w:p w14:paraId="40B8B19A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proofErr w:type="gramStart"/>
            <w:r w:rsidRPr="00A21741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Ì</w:t>
            </w:r>
            <w:proofErr w:type="gramEnd"/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</w:tr>
      <w:tr w:rsidR="00EB121C" w:rsidRPr="00A21741" w14:paraId="50C6B46E" w14:textId="77777777" w:rsidTr="00EB121C">
        <w:tc>
          <w:tcPr>
            <w:tcW w:w="9781" w:type="dxa"/>
            <w:gridSpan w:val="2"/>
            <w:shd w:val="clear" w:color="auto" w:fill="auto"/>
            <w:tcMar>
              <w:left w:w="108" w:type="dxa"/>
            </w:tcMar>
          </w:tcPr>
          <w:p w14:paraId="083E1560" w14:textId="77777777" w:rsidR="00EB121C" w:rsidRPr="00A21741" w:rsidRDefault="00EB121C" w:rsidP="00F02E15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è stato chiamato il 118 allegare modulo di registrazione della segnalazione (vedi modello B)</w:t>
            </w:r>
          </w:p>
        </w:tc>
      </w:tr>
    </w:tbl>
    <w:p w14:paraId="7204AE68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505"/>
        <w:gridCol w:w="1566"/>
        <w:gridCol w:w="3710"/>
      </w:tblGrid>
      <w:tr w:rsidR="00EB121C" w:rsidRPr="00A21741" w14:paraId="621E6DE7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38A3D2CE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è certificato in base alla Legge 104/92?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7FDAE899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0C1A2587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Codici ICD10 </w:t>
            </w:r>
          </w:p>
        </w:tc>
      </w:tr>
      <w:tr w:rsidR="00EB121C" w:rsidRPr="00A21741" w14:paraId="17505421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446B2A28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assume farmaci particolari?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5E3D284E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6B402820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EB121C" w:rsidRPr="00A21741" w14:paraId="5CF87832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7FB83D3E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prende farmaci sono stati segnalati possibili effetti collaterali?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5A1269C2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0F702998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EB121C" w:rsidRPr="00A21741" w14:paraId="6C4E26C1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4327F70C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soffre di particolari problemi di salute (non rientranti nella categoria precedente)?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6F3D5BE0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1FFA9C62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EB121C" w:rsidRPr="00A21741" w14:paraId="2D1DD15D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0D319B13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4316DD2D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5F2FE6CE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</w:p>
          <w:p w14:paraId="4BB65669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  <w:tr w:rsidR="00EB121C" w:rsidRPr="00A21741" w14:paraId="2B811143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6BF5A0BE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</w:t>
            </w:r>
            <w:r>
              <w:rPr>
                <w:rFonts w:ascii="Times New Roman" w:hAnsi="Times New Roman" w:cs="Times New Roman"/>
              </w:rPr>
              <w:t>/a</w:t>
            </w:r>
            <w:r w:rsidRPr="00A21741">
              <w:rPr>
                <w:rFonts w:ascii="Times New Roman" w:hAnsi="Times New Roman" w:cs="Times New Roman"/>
              </w:rPr>
              <w:t xml:space="preserve"> ha segnalazioni per disturbi di apprendimento che richiedano la predisposizione di un PDP?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49248F8F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1AA44894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riportare problema segnalato</w:t>
            </w:r>
          </w:p>
        </w:tc>
      </w:tr>
      <w:tr w:rsidR="00EB121C" w:rsidRPr="00A21741" w14:paraId="6B5ED0DF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117FF35C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L’alunno e/o la sua famiglia sono in carico ai servizi sociali?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74A7D6DA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65EA5F81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riportare problema segnalato</w:t>
            </w:r>
          </w:p>
        </w:tc>
      </w:tr>
      <w:tr w:rsidR="00EB121C" w:rsidRPr="00A21741" w14:paraId="748D9BEE" w14:textId="77777777" w:rsidTr="00C03D17">
        <w:trPr>
          <w:trHeight w:val="708"/>
        </w:trPr>
        <w:tc>
          <w:tcPr>
            <w:tcW w:w="4505" w:type="dxa"/>
            <w:shd w:val="clear" w:color="auto" w:fill="auto"/>
            <w:tcMar>
              <w:left w:w="108" w:type="dxa"/>
            </w:tcMar>
            <w:vAlign w:val="center"/>
          </w:tcPr>
          <w:p w14:paraId="2F7FE244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I servizi sociali hanno segnalato alla scuola problemi particolari riguardanti il comportamento dell’alunno?</w:t>
            </w:r>
          </w:p>
        </w:tc>
        <w:tc>
          <w:tcPr>
            <w:tcW w:w="1566" w:type="dxa"/>
            <w:shd w:val="clear" w:color="auto" w:fill="auto"/>
            <w:tcMar>
              <w:left w:w="108" w:type="dxa"/>
            </w:tcMar>
            <w:vAlign w:val="center"/>
          </w:tcPr>
          <w:p w14:paraId="581809DE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Ì</w:t>
            </w:r>
            <w:r w:rsidRPr="00A21741">
              <w:rPr>
                <w:rFonts w:ascii="Times New Roman" w:hAnsi="Times New Roman" w:cs="Times New Roman"/>
              </w:rPr>
              <w:t xml:space="preserve">     NO</w:t>
            </w:r>
          </w:p>
        </w:tc>
        <w:tc>
          <w:tcPr>
            <w:tcW w:w="3710" w:type="dxa"/>
            <w:shd w:val="clear" w:color="auto" w:fill="auto"/>
            <w:tcMar>
              <w:left w:w="108" w:type="dxa"/>
            </w:tcMar>
          </w:tcPr>
          <w:p w14:paraId="2D3F6836" w14:textId="77777777" w:rsidR="00EB121C" w:rsidRPr="00A21741" w:rsidRDefault="00EB121C" w:rsidP="00F02E15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sì, dire quali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-84"/>
        <w:tblW w:w="10065" w:type="dxa"/>
        <w:tblLook w:val="04A0" w:firstRow="1" w:lastRow="0" w:firstColumn="1" w:lastColumn="0" w:noHBand="0" w:noVBand="1"/>
      </w:tblPr>
      <w:tblGrid>
        <w:gridCol w:w="2708"/>
        <w:gridCol w:w="7357"/>
      </w:tblGrid>
      <w:tr w:rsidR="00EB121C" w:rsidRPr="00A21741" w14:paraId="3054A34B" w14:textId="77777777" w:rsidTr="00EB121C">
        <w:trPr>
          <w:trHeight w:val="298"/>
        </w:trPr>
        <w:tc>
          <w:tcPr>
            <w:tcW w:w="10065" w:type="dxa"/>
            <w:gridSpan w:val="2"/>
            <w:shd w:val="clear" w:color="auto" w:fill="auto"/>
            <w:tcMar>
              <w:left w:w="108" w:type="dxa"/>
            </w:tcMar>
          </w:tcPr>
          <w:p w14:paraId="21ED86AF" w14:textId="77777777" w:rsidR="00EB121C" w:rsidRPr="00A21741" w:rsidRDefault="00EB121C" w:rsidP="00EB121C">
            <w:pPr>
              <w:ind w:right="-466"/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lastRenderedPageBreak/>
              <w:t>Descrizione del contesto in cui è avvenuta la crisi</w:t>
            </w:r>
          </w:p>
        </w:tc>
      </w:tr>
      <w:tr w:rsidR="00EB121C" w:rsidRPr="00A21741" w14:paraId="3377E129" w14:textId="77777777" w:rsidTr="00EB121C">
        <w:trPr>
          <w:trHeight w:val="896"/>
        </w:trPr>
        <w:tc>
          <w:tcPr>
            <w:tcW w:w="2708" w:type="dxa"/>
            <w:shd w:val="clear" w:color="auto" w:fill="auto"/>
            <w:tcMar>
              <w:left w:w="108" w:type="dxa"/>
            </w:tcMar>
          </w:tcPr>
          <w:p w14:paraId="3A09452B" w14:textId="77777777" w:rsidR="00EB121C" w:rsidRPr="00A21741" w:rsidRDefault="00EB121C" w:rsidP="00EB121C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Locali scolastici</w:t>
            </w:r>
          </w:p>
        </w:tc>
        <w:tc>
          <w:tcPr>
            <w:tcW w:w="7357" w:type="dxa"/>
            <w:shd w:val="clear" w:color="auto" w:fill="auto"/>
            <w:tcMar>
              <w:left w:w="108" w:type="dxa"/>
            </w:tcMar>
          </w:tcPr>
          <w:p w14:paraId="10AF630F" w14:textId="77777777" w:rsidR="00EB121C" w:rsidRPr="00A21741" w:rsidRDefault="00EB121C" w:rsidP="00EB121C">
            <w:pPr>
              <w:ind w:right="-466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Aula della propria classe/corridoio/bagno/palestra/ingresso/scale/cortile/altre aule/laboratorio di…</w:t>
            </w:r>
          </w:p>
        </w:tc>
      </w:tr>
      <w:tr w:rsidR="00EB121C" w:rsidRPr="00A21741" w14:paraId="2882FD83" w14:textId="77777777" w:rsidTr="00EB121C">
        <w:trPr>
          <w:trHeight w:val="896"/>
        </w:trPr>
        <w:tc>
          <w:tcPr>
            <w:tcW w:w="2708" w:type="dxa"/>
            <w:shd w:val="clear" w:color="auto" w:fill="auto"/>
            <w:tcMar>
              <w:left w:w="108" w:type="dxa"/>
            </w:tcMar>
          </w:tcPr>
          <w:p w14:paraId="1905A9E7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Attività scolastica in corso</w:t>
            </w:r>
          </w:p>
        </w:tc>
        <w:tc>
          <w:tcPr>
            <w:tcW w:w="7357" w:type="dxa"/>
            <w:shd w:val="clear" w:color="auto" w:fill="auto"/>
            <w:tcMar>
              <w:left w:w="108" w:type="dxa"/>
            </w:tcMar>
          </w:tcPr>
          <w:p w14:paraId="0953CBC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Lezione frontale/intervallo/educazione motoria</w:t>
            </w:r>
          </w:p>
          <w:p w14:paraId="6EBC4D81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Spostamento tra ambienti/esercitazione/lavoro di gruppo</w:t>
            </w:r>
          </w:p>
          <w:p w14:paraId="48F6360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Lavoro individuale/compito in classe</w:t>
            </w:r>
          </w:p>
        </w:tc>
      </w:tr>
      <w:tr w:rsidR="00EB121C" w:rsidRPr="00A21741" w14:paraId="645D7488" w14:textId="77777777" w:rsidTr="00EB121C">
        <w:trPr>
          <w:trHeight w:val="298"/>
        </w:trPr>
        <w:tc>
          <w:tcPr>
            <w:tcW w:w="2708" w:type="dxa"/>
            <w:shd w:val="clear" w:color="auto" w:fill="auto"/>
            <w:tcMar>
              <w:left w:w="108" w:type="dxa"/>
            </w:tcMar>
          </w:tcPr>
          <w:p w14:paraId="44445E0F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Mezzo di trasporto scolastico</w:t>
            </w:r>
          </w:p>
        </w:tc>
        <w:tc>
          <w:tcPr>
            <w:tcW w:w="7357" w:type="dxa"/>
            <w:shd w:val="clear" w:color="auto" w:fill="auto"/>
            <w:tcMar>
              <w:left w:w="108" w:type="dxa"/>
            </w:tcMar>
          </w:tcPr>
          <w:p w14:paraId="0DD94CA1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Pullman per gita</w:t>
            </w:r>
          </w:p>
        </w:tc>
      </w:tr>
      <w:tr w:rsidR="00EB121C" w:rsidRPr="00A21741" w14:paraId="713D7FF1" w14:textId="77777777" w:rsidTr="00EB121C">
        <w:trPr>
          <w:trHeight w:val="597"/>
        </w:trPr>
        <w:tc>
          <w:tcPr>
            <w:tcW w:w="2708" w:type="dxa"/>
            <w:shd w:val="clear" w:color="auto" w:fill="auto"/>
            <w:tcMar>
              <w:left w:w="108" w:type="dxa"/>
            </w:tcMar>
          </w:tcPr>
          <w:p w14:paraId="704C808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Contesto extrascolastico ma durante attività scolastica</w:t>
            </w:r>
          </w:p>
        </w:tc>
        <w:tc>
          <w:tcPr>
            <w:tcW w:w="7357" w:type="dxa"/>
            <w:shd w:val="clear" w:color="auto" w:fill="auto"/>
            <w:tcMar>
              <w:left w:w="108" w:type="dxa"/>
            </w:tcMar>
          </w:tcPr>
          <w:p w14:paraId="41EB0C2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Visita didattica / in strada durante </w:t>
            </w:r>
            <w:proofErr w:type="gramStart"/>
            <w:r w:rsidRPr="00A21741">
              <w:rPr>
                <w:rFonts w:ascii="Times New Roman" w:hAnsi="Times New Roman" w:cs="Times New Roman"/>
              </w:rPr>
              <w:t>un</w:t>
            </w:r>
            <w:proofErr w:type="gramEnd"/>
            <w:r w:rsidRPr="00A21741">
              <w:rPr>
                <w:rFonts w:ascii="Times New Roman" w:hAnsi="Times New Roman" w:cs="Times New Roman"/>
              </w:rPr>
              <w:t xml:space="preserve"> spostamento con la classe / campo sportivo</w:t>
            </w:r>
          </w:p>
        </w:tc>
      </w:tr>
      <w:tr w:rsidR="00EB121C" w:rsidRPr="00A21741" w14:paraId="3DCED0F0" w14:textId="77777777" w:rsidTr="00EB121C">
        <w:trPr>
          <w:trHeight w:val="277"/>
        </w:trPr>
        <w:tc>
          <w:tcPr>
            <w:tcW w:w="2708" w:type="dxa"/>
            <w:shd w:val="clear" w:color="auto" w:fill="auto"/>
            <w:tcMar>
              <w:left w:w="108" w:type="dxa"/>
            </w:tcMar>
          </w:tcPr>
          <w:p w14:paraId="5F62299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Altri contesti</w:t>
            </w:r>
          </w:p>
        </w:tc>
        <w:tc>
          <w:tcPr>
            <w:tcW w:w="7357" w:type="dxa"/>
            <w:shd w:val="clear" w:color="auto" w:fill="auto"/>
            <w:tcMar>
              <w:left w:w="108" w:type="dxa"/>
            </w:tcMar>
          </w:tcPr>
          <w:p w14:paraId="53E2C5E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</w:tbl>
    <w:p w14:paraId="77A40221" w14:textId="77777777" w:rsidR="00EB121C" w:rsidRPr="00A21741" w:rsidRDefault="00EB121C" w:rsidP="00EB121C">
      <w:pPr>
        <w:ind w:right="-466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="-152" w:tblpY="110"/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275"/>
        <w:gridCol w:w="1134"/>
        <w:gridCol w:w="1560"/>
      </w:tblGrid>
      <w:tr w:rsidR="00EB121C" w:rsidRPr="00A21741" w14:paraId="05DFEDD2" w14:textId="77777777" w:rsidTr="00C03D17">
        <w:trPr>
          <w:trHeight w:val="285"/>
        </w:trPr>
        <w:tc>
          <w:tcPr>
            <w:tcW w:w="9923" w:type="dxa"/>
            <w:gridSpan w:val="5"/>
            <w:shd w:val="clear" w:color="auto" w:fill="auto"/>
            <w:tcMar>
              <w:left w:w="108" w:type="dxa"/>
            </w:tcMar>
          </w:tcPr>
          <w:p w14:paraId="4ABE6971" w14:textId="77777777" w:rsidR="00EB121C" w:rsidRPr="00A21741" w:rsidRDefault="00EB121C" w:rsidP="00C03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Livello di intensità del comportamento</w:t>
            </w:r>
          </w:p>
        </w:tc>
      </w:tr>
      <w:tr w:rsidR="00C03D17" w:rsidRPr="00A21741" w14:paraId="7C59C35A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7AB335A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81D3F0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Basso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506B0DA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Medio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CBB6A7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Alto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CF05E2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Altissimo</w:t>
            </w:r>
          </w:p>
        </w:tc>
      </w:tr>
      <w:tr w:rsidR="00C03D17" w:rsidRPr="00A21741" w14:paraId="7D463CF5" w14:textId="77777777" w:rsidTr="00C03D17">
        <w:trPr>
          <w:trHeight w:val="26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1AA8603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Urla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87EDB18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5A7F06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6BE5A3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F98A03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7F1CC55E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0A9D75F3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Calcia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5C290F7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4403B9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F3A9387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53A781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3CA62489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0DCC92E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Morde </w:t>
            </w:r>
            <w:proofErr w:type="gramStart"/>
            <w:r w:rsidRPr="00A21741">
              <w:rPr>
                <w:rFonts w:ascii="Times New Roman" w:hAnsi="Times New Roman" w:cs="Times New Roman"/>
              </w:rPr>
              <w:t>se</w:t>
            </w:r>
            <w:proofErr w:type="gramEnd"/>
            <w:r w:rsidRPr="00A21741">
              <w:rPr>
                <w:rFonts w:ascii="Times New Roman" w:hAnsi="Times New Roman" w:cs="Times New Roman"/>
              </w:rPr>
              <w:t xml:space="preserve"> stesso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C2C3CD2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826382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D441CE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916D99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099B17AA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4CD47BD4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Morde gli altri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E9F489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FB1654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387687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CBFEAB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21DEC43C" w14:textId="77777777" w:rsidTr="00C03D17">
        <w:trPr>
          <w:trHeight w:val="26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1DE7914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Salta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7BE07D2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03EDCC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6A7AD4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9B0775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008EA182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7A1AE8C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Strattona i compagni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5619A0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C5EAFC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789FF72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4197AF4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0CD4B816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7AD6BAE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Tira pugni contro persone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ACD6FD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647449F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7205B3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F58CD9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3973C976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57A6D25F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Tira pugni contro oggetti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5E1711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4BB3188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67E328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8824A92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26804BEF" w14:textId="77777777" w:rsidTr="00C03D17">
        <w:trPr>
          <w:trHeight w:val="26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2A04889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Si strappa i capelli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AF9B33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85D506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EE31A5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9769D6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1ACBD3F0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22EDE46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Strappa i capelli ad altri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B60B97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8B8910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B9FADB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7D894A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2538DAB7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188E6F0A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Sbatte la testa contro il muro o il pavimento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B4685B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B85527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4BA7367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FEA2923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6E7C234A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112B5E6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Si strappa i vestiti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7D1203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CCD711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0783F0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01771F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555A9CCC" w14:textId="77777777" w:rsidTr="00C03D17">
        <w:trPr>
          <w:trHeight w:val="26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2B62B2D0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Strappa i vestiti agli altri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472A2D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CDCE9D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202D21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1437E8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6B43D453" w14:textId="77777777" w:rsidTr="00C03D17">
        <w:trPr>
          <w:trHeight w:val="25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103E2A1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Si graffia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BE137A7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A20DB3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9865C6A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6294386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5BC6589E" w14:textId="77777777" w:rsidTr="00C03D17">
        <w:trPr>
          <w:trHeight w:val="279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2435745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Graffia gli altri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1BD98C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19BF73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7670344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75F53A3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7471516A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6342981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Utilizza un linguaggio volgare, lancia insulti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CD26DE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FCED077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C20631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187090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5BF83ADE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3A4D387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Minaccia gli altri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F7CB2F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DEA268A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AD5453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2CC201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7807DB4E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5CF7440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Distrugge oggetti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4FA3B5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EC2DD7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4B79AF6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2C0C30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14D722F7" w14:textId="77777777" w:rsidTr="00C03D17">
        <w:trPr>
          <w:trHeight w:val="26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60753CC4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Lancia oggetti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CA907BE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B9AC403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B5E8594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437341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5C805191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1C651CD3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Mette le dita negli occhi ad altri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E0F7BE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3104D8A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37B8911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546142A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184AEB31" w14:textId="77777777" w:rsidTr="00C03D17">
        <w:trPr>
          <w:trHeight w:val="28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41C61E5D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Aggredisce sessualmente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887A4D5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6CB716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5CB013F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7FB8C87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  <w:tr w:rsidR="00C03D17" w:rsidRPr="00A21741" w14:paraId="221D2294" w14:textId="77777777" w:rsidTr="00C03D17">
        <w:trPr>
          <w:trHeight w:val="265"/>
        </w:trPr>
        <w:tc>
          <w:tcPr>
            <w:tcW w:w="4678" w:type="dxa"/>
            <w:shd w:val="clear" w:color="auto" w:fill="auto"/>
            <w:tcMar>
              <w:left w:w="108" w:type="dxa"/>
            </w:tcMar>
          </w:tcPr>
          <w:p w14:paraId="0D2D699B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23918A2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372B09C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1EDF52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00E31159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</w:tbl>
    <w:p w14:paraId="625DE540" w14:textId="68F1DB25" w:rsidR="00EB121C" w:rsidRDefault="00EB121C" w:rsidP="00EB121C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125"/>
        <w:tblW w:w="10060" w:type="dxa"/>
        <w:tblLook w:val="04A0" w:firstRow="1" w:lastRow="0" w:firstColumn="1" w:lastColumn="0" w:noHBand="0" w:noVBand="1"/>
      </w:tblPr>
      <w:tblGrid>
        <w:gridCol w:w="2664"/>
        <w:gridCol w:w="1315"/>
        <w:gridCol w:w="1418"/>
        <w:gridCol w:w="1275"/>
        <w:gridCol w:w="1417"/>
        <w:gridCol w:w="1971"/>
      </w:tblGrid>
      <w:tr w:rsidR="00EB121C" w:rsidRPr="00A21741" w14:paraId="1DBAD233" w14:textId="77777777" w:rsidTr="00C03D17">
        <w:tc>
          <w:tcPr>
            <w:tcW w:w="10060" w:type="dxa"/>
            <w:gridSpan w:val="6"/>
            <w:shd w:val="clear" w:color="auto" w:fill="auto"/>
            <w:tcMar>
              <w:left w:w="108" w:type="dxa"/>
            </w:tcMar>
          </w:tcPr>
          <w:p w14:paraId="3710E1FF" w14:textId="77777777" w:rsidR="00EB121C" w:rsidRPr="00A21741" w:rsidRDefault="00EB121C" w:rsidP="00EB1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Analisi delle condizioni fisiche dell’alunno durante e dopo la crisi (intensità)</w:t>
            </w:r>
          </w:p>
        </w:tc>
      </w:tr>
      <w:tr w:rsidR="00EB121C" w:rsidRPr="00A21741" w14:paraId="2F873C92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231EAAD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6A8D02C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Bassissima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EB04BC2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Bassa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C57258D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06483E0F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Alta</w:t>
            </w: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1C8182E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Altissima</w:t>
            </w:r>
          </w:p>
        </w:tc>
      </w:tr>
      <w:tr w:rsidR="00EB121C" w:rsidRPr="00A21741" w14:paraId="05C903F6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722B7B6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Diventa rosso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092A6B3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B5F4757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14096D7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5E7A5D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12D162D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6B4288A8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0BA9968A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Diventa pallido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0400D90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9240BA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8C9E3F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43BE7C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5938989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59CDA684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728190E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Respira velocemente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6FA0380B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092E74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EBF23D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5CF175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44BE765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59675BDC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4179EC6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Sbava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7D6FB63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1AF152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4CC697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0F5E4D2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5458454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1150313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6D3BEC4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Vomita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2EE5169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5A0B02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09236A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2446D1B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4BE87D2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1958299A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0E23D09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Trema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0F04E3E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9A8DD1B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E371EC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53A4036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56230A8A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09511538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6640A7C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Sviene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597144E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96E047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CAD8D23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90C5DFD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1A7EB0CB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53AF0E01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06A7C50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lastRenderedPageBreak/>
              <w:t xml:space="preserve">Sanguina da ferite </w:t>
            </w:r>
            <w:proofErr w:type="spellStart"/>
            <w:r w:rsidRPr="00A21741">
              <w:rPr>
                <w:rFonts w:ascii="Times New Roman" w:hAnsi="Times New Roman" w:cs="Times New Roman"/>
              </w:rPr>
              <w:t>autoinferte</w:t>
            </w:r>
            <w:proofErr w:type="spellEnd"/>
            <w:r w:rsidRPr="00A21741">
              <w:rPr>
                <w:rFonts w:ascii="Times New Roman" w:hAnsi="Times New Roman" w:cs="Times New Roman"/>
              </w:rPr>
              <w:t xml:space="preserve"> o casuali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6D3EACE1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87B1FF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684F8C1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647D14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3C34E12B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15111CC4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7DB91EF7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Riporta lividi o contusioni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41E5EB6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C85C4F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2E2D23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2A7333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13649768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F6EB840" w14:textId="77777777" w:rsidTr="00C03D17">
        <w:tc>
          <w:tcPr>
            <w:tcW w:w="2664" w:type="dxa"/>
            <w:shd w:val="clear" w:color="auto" w:fill="auto"/>
            <w:tcMar>
              <w:left w:w="108" w:type="dxa"/>
            </w:tcMar>
          </w:tcPr>
          <w:p w14:paraId="4C89569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14:paraId="4BCB61A1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46D2C9D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B5555A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3C4DB77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shd w:val="clear" w:color="auto" w:fill="auto"/>
            <w:tcMar>
              <w:left w:w="108" w:type="dxa"/>
            </w:tcMar>
          </w:tcPr>
          <w:p w14:paraId="0224236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</w:tbl>
    <w:p w14:paraId="21711148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276"/>
        <w:tblW w:w="10060" w:type="dxa"/>
        <w:tblLook w:val="04A0" w:firstRow="1" w:lastRow="0" w:firstColumn="1" w:lastColumn="0" w:noHBand="0" w:noVBand="1"/>
      </w:tblPr>
      <w:tblGrid>
        <w:gridCol w:w="5073"/>
        <w:gridCol w:w="1984"/>
        <w:gridCol w:w="3003"/>
      </w:tblGrid>
      <w:tr w:rsidR="00EB121C" w:rsidRPr="00A21741" w14:paraId="6A71D627" w14:textId="77777777" w:rsidTr="00C03D17">
        <w:tc>
          <w:tcPr>
            <w:tcW w:w="10060" w:type="dxa"/>
            <w:gridSpan w:val="3"/>
            <w:shd w:val="clear" w:color="auto" w:fill="auto"/>
            <w:tcMar>
              <w:left w:w="108" w:type="dxa"/>
            </w:tcMar>
          </w:tcPr>
          <w:p w14:paraId="501C583C" w14:textId="77777777" w:rsidR="00EB121C" w:rsidRPr="00A21741" w:rsidRDefault="00EB121C" w:rsidP="00EB1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Analisi dei danni fisici e dei danni ad oggetti causati dalla crisi</w:t>
            </w:r>
          </w:p>
        </w:tc>
      </w:tr>
      <w:tr w:rsidR="00EB121C" w:rsidRPr="00A21741" w14:paraId="205298E1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2C3186A3" w14:textId="77777777" w:rsidR="00EB121C" w:rsidRPr="00A21741" w:rsidRDefault="00EB121C" w:rsidP="00EB121C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Descrizione dei danni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306E759" w14:textId="77777777" w:rsidR="00EB121C" w:rsidRPr="00A21741" w:rsidRDefault="00EB121C" w:rsidP="00EB121C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Quantificazione</w:t>
            </w: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3AE5E36D" w14:textId="77777777" w:rsidR="00EB121C" w:rsidRPr="00A21741" w:rsidRDefault="00EB121C" w:rsidP="00EB121C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Osservazioni</w:t>
            </w:r>
          </w:p>
        </w:tc>
      </w:tr>
      <w:tr w:rsidR="00EB121C" w:rsidRPr="00A21741" w14:paraId="0F91289A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1BBFB6C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 termine della crisi l’alunno presenta lividi o ferite? Se sì, quali?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4D384E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619E438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581D6DA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4ECF42E8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Sono state necessarie medicazioni effettuate a scuola?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046A982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31E190E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4E765E0A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511C29A2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Sono state necessarie medicazioni effettuate da personale del 118 o del Pronto Soccorso?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40760DC8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0BFB9B02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49AF7736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2E0275F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 xml:space="preserve">L’alunno ha danni agli abiti?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F74070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113F6FC4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46370FF8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6B7D379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Vi sono danni ad oggetti personali dell’alunno?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DCBA2E8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4835778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BF2D674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496C7117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Ferite o contusioni riportate da docenti?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03B4A9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5DA91E0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8430016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6E19F20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Ferite o contusioni riportate da allievi?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467319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35E5498A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08DC4177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7D67145F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Ferite o contusioni riportate da altro personale scolastico o extrascolastico?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6856C2E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779421A9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00A20A47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04C8297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Rottura di vetri/ sedie/tavoli/porte/armadi…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DEB1BF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0F9C778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0445B2A1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6370FAEA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Danni a dotazioni informatiche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056DAE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1F185A1C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4053F67E" w14:textId="77777777" w:rsidTr="00C03D17">
        <w:tc>
          <w:tcPr>
            <w:tcW w:w="5073" w:type="dxa"/>
            <w:shd w:val="clear" w:color="auto" w:fill="auto"/>
            <w:tcMar>
              <w:left w:w="108" w:type="dxa"/>
            </w:tcMar>
          </w:tcPr>
          <w:p w14:paraId="00E26CCF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Danneggiamento di libri propri o di altri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974FC0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shd w:val="clear" w:color="auto" w:fill="auto"/>
            <w:tcMar>
              <w:left w:w="108" w:type="dxa"/>
            </w:tcMar>
          </w:tcPr>
          <w:p w14:paraId="67F515D8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</w:tbl>
    <w:p w14:paraId="5B8658C9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p w14:paraId="3BC492DB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="-294" w:tblpY="342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EB121C" w:rsidRPr="00A21741" w14:paraId="6C107FF4" w14:textId="77777777" w:rsidTr="00C03D17">
        <w:tc>
          <w:tcPr>
            <w:tcW w:w="10201" w:type="dxa"/>
            <w:gridSpan w:val="2"/>
            <w:shd w:val="clear" w:color="auto" w:fill="auto"/>
            <w:tcMar>
              <w:left w:w="108" w:type="dxa"/>
            </w:tcMar>
          </w:tcPr>
          <w:p w14:paraId="288AB362" w14:textId="77777777" w:rsidR="00EB121C" w:rsidRPr="00A21741" w:rsidRDefault="00EB121C" w:rsidP="00C03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Descrizione di come è iniziata e di come si è conclusa la crisi</w:t>
            </w:r>
          </w:p>
        </w:tc>
      </w:tr>
      <w:tr w:rsidR="00EB121C" w:rsidRPr="00A21741" w14:paraId="66EC28F0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5009AD2C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Ci sono stati segnali di agitazione o di conflitto prima che esplodesse la crisi? Se sì, descriverli.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E4562CE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0CEE800B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0CEB708F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Nelle ore precedenti la crisi, ci sono stati segnali di aumento della tensione, dello stress, rifiuto del lavoro, contrasti con qualcuno? Se sì, descriverli.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F49CA9B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FCE951C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34B2D068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 c’è stato aumento di tensione o di rabbia o manifestazioni di insofferenza o aumento di stress, sono state attuate procedure di decompressione? Se sì, dire quali e con quale esito.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AF1F847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4F8C867E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733B1A6D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 famiglia ha segnalato aumento di tensione o crisi di rabbia o panico o altro? Se sì, riportare cosa ha comunicato la famiglia.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D71BDD6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EC4A464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5D10821D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Cosa stava facendo esattamente l’alunno nel momento in cui è scattata la crisi?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D5C736A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3727DC2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18E365F9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Erano presenti i compagni? Se sì, cosa stavano facendo?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6CBCC88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27B8300E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4A4F5B16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Come si sono comportati i compagni durante la crisi?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1662C23" w14:textId="77777777" w:rsidR="00EB121C" w:rsidRPr="00A21741" w:rsidRDefault="00EB121C" w:rsidP="00C03D17">
            <w:pPr>
              <w:ind w:right="-10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40458CCA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60184DCB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Quali e quanti adulti sono intervenuti, qual è stato il compito di ciascuno?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F6D543E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6605E2CC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4736F90C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Cosa è stato detto all’alunno?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2FD2F22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31E8D07D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0ADA95D6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Quali indicazioni sono state date ai compagni (se erano presenti?)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EB2F187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05283D08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4B931C68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lastRenderedPageBreak/>
              <w:t>Qualcuno ha cercato di fermare fisicamente l’alunno?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5B5A92E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164D9A5F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73B9FDEC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Qual è stato l’esito di questo intervento?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14F3268" w14:textId="77777777" w:rsidR="00EB121C" w:rsidRPr="00A21741" w:rsidRDefault="00EB121C" w:rsidP="00C03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18BD95BC" w14:textId="77777777" w:rsidTr="00C03D17">
        <w:tc>
          <w:tcPr>
            <w:tcW w:w="3964" w:type="dxa"/>
            <w:shd w:val="clear" w:color="auto" w:fill="auto"/>
            <w:tcMar>
              <w:left w:w="108" w:type="dxa"/>
            </w:tcMar>
          </w:tcPr>
          <w:p w14:paraId="3A27F924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A8DB09F" w14:textId="77777777" w:rsidR="00EB121C" w:rsidRPr="00A21741" w:rsidRDefault="00EB121C" w:rsidP="00C03D17">
            <w:pPr>
              <w:rPr>
                <w:rFonts w:ascii="Times New Roman" w:hAnsi="Times New Roman" w:cs="Times New Roman"/>
              </w:rPr>
            </w:pPr>
          </w:p>
        </w:tc>
      </w:tr>
    </w:tbl>
    <w:p w14:paraId="16A9139B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p w14:paraId="6F61EC16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p w14:paraId="2DBB190E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p w14:paraId="7DBD0C58" w14:textId="77777777" w:rsidR="00EB121C" w:rsidRPr="00A21741" w:rsidRDefault="00EB121C" w:rsidP="00EB121C">
      <w:pPr>
        <w:rPr>
          <w:rFonts w:ascii="Times New Roman" w:hAnsi="Times New Roman" w:cs="Times New Roman"/>
        </w:rPr>
      </w:pPr>
      <w:r w:rsidRPr="00A21741">
        <w:rPr>
          <w:rFonts w:ascii="Times New Roman" w:hAnsi="Times New Roman" w:cs="Times New Roman"/>
        </w:rPr>
        <w:t xml:space="preserve">Data di </w:t>
      </w:r>
      <w:proofErr w:type="gramStart"/>
      <w:r w:rsidRPr="00A21741">
        <w:rPr>
          <w:rFonts w:ascii="Times New Roman" w:hAnsi="Times New Roman" w:cs="Times New Roman"/>
        </w:rPr>
        <w:t>compilazione:_</w:t>
      </w:r>
      <w:proofErr w:type="gramEnd"/>
      <w:r w:rsidRPr="00A21741">
        <w:rPr>
          <w:rFonts w:ascii="Times New Roman" w:hAnsi="Times New Roman" w:cs="Times New Roman"/>
        </w:rPr>
        <w:t>___________________________</w:t>
      </w:r>
    </w:p>
    <w:p w14:paraId="588F7923" w14:textId="77777777" w:rsidR="00EB121C" w:rsidRPr="00A21741" w:rsidRDefault="00EB121C" w:rsidP="00EB121C">
      <w:pPr>
        <w:rPr>
          <w:rFonts w:ascii="Times New Roman" w:hAnsi="Times New Roman" w:cs="Times New Roman"/>
        </w:rPr>
      </w:pPr>
      <w:proofErr w:type="gramStart"/>
      <w:r w:rsidRPr="00A21741">
        <w:rPr>
          <w:rFonts w:ascii="Times New Roman" w:hAnsi="Times New Roman" w:cs="Times New Roman"/>
        </w:rPr>
        <w:t>firma:_</w:t>
      </w:r>
      <w:proofErr w:type="gramEnd"/>
      <w:r w:rsidRPr="00A21741">
        <w:rPr>
          <w:rFonts w:ascii="Times New Roman" w:hAnsi="Times New Roman" w:cs="Times New Roman"/>
        </w:rPr>
        <w:t>________________________________________</w:t>
      </w:r>
    </w:p>
    <w:tbl>
      <w:tblPr>
        <w:tblStyle w:val="Grigliatabella"/>
        <w:tblpPr w:leftFromText="141" w:rightFromText="141" w:vertAnchor="text" w:horzAnchor="margin" w:tblpXSpec="center" w:tblpY="31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B121C" w:rsidRPr="00A21741" w14:paraId="470CDAA4" w14:textId="77777777" w:rsidTr="00C03D17">
        <w:trPr>
          <w:trHeight w:val="28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3C91F911" w14:textId="77777777" w:rsidR="00EB121C" w:rsidRPr="00A21741" w:rsidRDefault="00EB121C" w:rsidP="00EB121C">
            <w:pPr>
              <w:rPr>
                <w:rFonts w:ascii="Times New Roman" w:hAnsi="Times New Roman" w:cs="Times New Roman"/>
                <w:b/>
              </w:rPr>
            </w:pPr>
            <w:r w:rsidRPr="00A21741">
              <w:rPr>
                <w:rFonts w:ascii="Times New Roman" w:hAnsi="Times New Roman" w:cs="Times New Roman"/>
                <w:b/>
              </w:rPr>
              <w:t>La famiglia è stata verbalmente informata:</w:t>
            </w:r>
          </w:p>
        </w:tc>
      </w:tr>
      <w:tr w:rsidR="00EB121C" w:rsidRPr="00A21741" w14:paraId="713A658F" w14:textId="77777777" w:rsidTr="00C03D17">
        <w:trPr>
          <w:trHeight w:val="28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532C9AC5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Durante la crisi</w:t>
            </w:r>
          </w:p>
        </w:tc>
      </w:tr>
      <w:tr w:rsidR="00EB121C" w:rsidRPr="00A21741" w14:paraId="6F4D8431" w14:textId="77777777" w:rsidTr="00C03D17">
        <w:trPr>
          <w:trHeight w:val="26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685711AA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Subito dopo la crisi</w:t>
            </w:r>
          </w:p>
        </w:tc>
      </w:tr>
      <w:tr w:rsidR="00EB121C" w:rsidRPr="00A21741" w14:paraId="0DFA54E8" w14:textId="77777777" w:rsidTr="00C03D17">
        <w:trPr>
          <w:trHeight w:val="28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0BD5390D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Entro la fine della giornata scolastica.</w:t>
            </w:r>
          </w:p>
        </w:tc>
      </w:tr>
      <w:tr w:rsidR="00EB121C" w:rsidRPr="00A21741" w14:paraId="7FAD1019" w14:textId="77777777" w:rsidTr="00C03D17">
        <w:trPr>
          <w:trHeight w:val="28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57981010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</w:p>
        </w:tc>
      </w:tr>
      <w:tr w:rsidR="00EB121C" w:rsidRPr="00A21741" w14:paraId="5737E314" w14:textId="77777777" w:rsidTr="00C03D17">
        <w:trPr>
          <w:trHeight w:val="843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2D4F8A91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La famiglia è stata contattata da:</w:t>
            </w:r>
          </w:p>
          <w:p w14:paraId="5F839D56" w14:textId="77777777" w:rsidR="00EB121C" w:rsidRPr="00A21741" w:rsidRDefault="00EB121C" w:rsidP="00EB121C">
            <w:pPr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Secondo quanto definito dal piano generale, la presente scheda compilata per le parti di interesse viene:</w:t>
            </w:r>
          </w:p>
        </w:tc>
      </w:tr>
      <w:tr w:rsidR="00EB121C" w:rsidRPr="00A21741" w14:paraId="64F9A80C" w14:textId="77777777" w:rsidTr="00C03D17">
        <w:trPr>
          <w:trHeight w:val="28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160F5341" w14:textId="77777777" w:rsidR="00EB121C" w:rsidRPr="00A21741" w:rsidRDefault="00EB121C" w:rsidP="00EB121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Allegata al registro</w:t>
            </w:r>
          </w:p>
        </w:tc>
      </w:tr>
      <w:tr w:rsidR="00EB121C" w:rsidRPr="00A21741" w14:paraId="0FD50CA6" w14:textId="77777777" w:rsidTr="00C03D17">
        <w:trPr>
          <w:trHeight w:val="562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58B0C07B" w14:textId="77777777" w:rsidR="00EB121C" w:rsidRPr="00A21741" w:rsidRDefault="00EB121C" w:rsidP="00EB121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Inviata al Dirigente Scolastico secondo le modalità di trasmissione previste dal Piano Generale</w:t>
            </w:r>
          </w:p>
        </w:tc>
      </w:tr>
      <w:tr w:rsidR="00EB121C" w:rsidRPr="00A21741" w14:paraId="367DEC12" w14:textId="77777777" w:rsidTr="00C03D17">
        <w:trPr>
          <w:trHeight w:val="261"/>
        </w:trPr>
        <w:tc>
          <w:tcPr>
            <w:tcW w:w="10201" w:type="dxa"/>
            <w:shd w:val="clear" w:color="auto" w:fill="auto"/>
            <w:tcMar>
              <w:left w:w="108" w:type="dxa"/>
            </w:tcMar>
          </w:tcPr>
          <w:p w14:paraId="7B52E73C" w14:textId="77777777" w:rsidR="00EB121C" w:rsidRPr="00A21741" w:rsidRDefault="00EB121C" w:rsidP="00EB121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21741">
              <w:rPr>
                <w:rFonts w:ascii="Times New Roman" w:hAnsi="Times New Roman" w:cs="Times New Roman"/>
              </w:rPr>
              <w:t>Inviata alla famiglia secondo le modalità di trasmissione previste dal Piano Generale</w:t>
            </w:r>
          </w:p>
        </w:tc>
      </w:tr>
    </w:tbl>
    <w:p w14:paraId="13272695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p w14:paraId="662645D2" w14:textId="77777777" w:rsidR="00EB121C" w:rsidRPr="00A21741" w:rsidRDefault="00EB121C" w:rsidP="00EB121C">
      <w:pPr>
        <w:rPr>
          <w:rFonts w:ascii="Times New Roman" w:hAnsi="Times New Roman" w:cs="Times New Roman"/>
        </w:rPr>
      </w:pPr>
    </w:p>
    <w:p w14:paraId="65517D80" w14:textId="77777777" w:rsidR="00EB121C" w:rsidRPr="00A21741" w:rsidRDefault="00EB121C" w:rsidP="00EB121C">
      <w:pPr>
        <w:rPr>
          <w:rFonts w:ascii="Times New Roman" w:hAnsi="Times New Roman" w:cs="Times New Roman"/>
          <w:b/>
        </w:rPr>
      </w:pPr>
      <w:r w:rsidRPr="00A21741">
        <w:rPr>
          <w:rFonts w:ascii="Times New Roman" w:hAnsi="Times New Roman" w:cs="Times New Roman"/>
          <w:b/>
        </w:rPr>
        <w:t>Data __________________________</w:t>
      </w:r>
    </w:p>
    <w:p w14:paraId="02488D24" w14:textId="77777777" w:rsidR="00EB121C" w:rsidRPr="00A21741" w:rsidRDefault="00EB121C" w:rsidP="00EB121C">
      <w:pPr>
        <w:rPr>
          <w:rFonts w:ascii="Times New Roman" w:hAnsi="Times New Roman" w:cs="Times New Roman"/>
          <w:b/>
        </w:rPr>
      </w:pPr>
      <w:r w:rsidRPr="00A21741">
        <w:rPr>
          <w:rFonts w:ascii="Times New Roman" w:hAnsi="Times New Roman" w:cs="Times New Roman"/>
          <w:b/>
        </w:rPr>
        <w:t>Nome e firma leggibile di chi ha provveduto agli adempimenti sopra riportati</w:t>
      </w:r>
    </w:p>
    <w:p w14:paraId="345B584C" w14:textId="77777777" w:rsidR="00EB121C" w:rsidRPr="00A21741" w:rsidRDefault="00EB121C" w:rsidP="00EB121C">
      <w:pPr>
        <w:rPr>
          <w:rFonts w:ascii="Times New Roman" w:hAnsi="Times New Roman" w:cs="Times New Roman"/>
          <w:b/>
        </w:rPr>
      </w:pPr>
      <w:r w:rsidRPr="00A21741">
        <w:rPr>
          <w:rFonts w:ascii="Times New Roman" w:hAnsi="Times New Roman" w:cs="Times New Roman"/>
          <w:b/>
        </w:rPr>
        <w:t>______________________________</w:t>
      </w:r>
    </w:p>
    <w:p w14:paraId="2F573A9F" w14:textId="77777777" w:rsidR="00EB121C" w:rsidRPr="00A21741" w:rsidRDefault="00EB121C" w:rsidP="00EB121C">
      <w:pPr>
        <w:rPr>
          <w:rFonts w:ascii="Times New Roman" w:hAnsi="Times New Roman" w:cs="Times New Roman"/>
          <w:b/>
        </w:rPr>
      </w:pPr>
    </w:p>
    <w:p w14:paraId="570AE99C" w14:textId="131ED349" w:rsidR="00507E7D" w:rsidRDefault="00507E7D"/>
    <w:p w14:paraId="209C61ED" w14:textId="2A6582BD" w:rsidR="00D95106" w:rsidRDefault="00D95106"/>
    <w:p w14:paraId="135544A2" w14:textId="4936C8A0" w:rsidR="00D95106" w:rsidRDefault="00D95106"/>
    <w:p w14:paraId="55BB90CB" w14:textId="17AEA074" w:rsidR="00D95106" w:rsidRDefault="00D95106"/>
    <w:p w14:paraId="214E3A6A" w14:textId="5123B7CB" w:rsidR="00D95106" w:rsidRDefault="00D95106"/>
    <w:p w14:paraId="624EC4EE" w14:textId="02E5C4AB" w:rsidR="00D95106" w:rsidRDefault="00D95106"/>
    <w:p w14:paraId="3E87F63A" w14:textId="00FDD79B" w:rsidR="00D95106" w:rsidRDefault="00D95106"/>
    <w:p w14:paraId="25450231" w14:textId="6371E412" w:rsidR="00D95106" w:rsidRDefault="00D95106"/>
    <w:p w14:paraId="727691EA" w14:textId="77777777" w:rsidR="00D95106" w:rsidRDefault="00D95106"/>
    <w:sectPr w:rsidR="00D95106" w:rsidSect="00D95106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05E6" w14:textId="77777777" w:rsidR="00137B8A" w:rsidRDefault="00137B8A" w:rsidP="00D95106">
      <w:pPr>
        <w:spacing w:after="0" w:line="240" w:lineRule="auto"/>
      </w:pPr>
      <w:r>
        <w:separator/>
      </w:r>
    </w:p>
  </w:endnote>
  <w:endnote w:type="continuationSeparator" w:id="0">
    <w:p w14:paraId="004B197D" w14:textId="77777777" w:rsidR="00137B8A" w:rsidRDefault="00137B8A" w:rsidP="00D9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57F6" w14:textId="77777777" w:rsidR="00137B8A" w:rsidRDefault="00137B8A" w:rsidP="00D95106">
      <w:pPr>
        <w:spacing w:after="0" w:line="240" w:lineRule="auto"/>
      </w:pPr>
      <w:r>
        <w:separator/>
      </w:r>
    </w:p>
  </w:footnote>
  <w:footnote w:type="continuationSeparator" w:id="0">
    <w:p w14:paraId="30D9DCB4" w14:textId="77777777" w:rsidR="00137B8A" w:rsidRDefault="00137B8A" w:rsidP="00D9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17A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7"/>
      <w:gridCol w:w="3201"/>
    </w:tblGrid>
    <w:tr w:rsidR="00D95106" w:rsidRPr="00D95106" w14:paraId="0480598B" w14:textId="77777777" w:rsidTr="00962724">
      <w:tc>
        <w:tcPr>
          <w:tcW w:w="3446" w:type="dxa"/>
        </w:tcPr>
        <w:p w14:paraId="62C1B2E7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</w:rPr>
            <w:drawing>
              <wp:inline distT="0" distB="0" distL="0" distR="0" wp14:anchorId="47EE7472" wp14:editId="21F60E9C">
                <wp:extent cx="561975" cy="4381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3BF9431A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center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9B3E4D" wp14:editId="19B202B1">
                <wp:extent cx="420054" cy="432435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4900799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right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D1DF75F" wp14:editId="61A7E4C1">
                <wp:extent cx="381000" cy="46264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D95106" w:rsidRPr="00D95106" w14:paraId="6E222377" w14:textId="77777777" w:rsidTr="00962724">
      <w:trPr>
        <w:trHeight w:val="488"/>
        <w:jc w:val="center"/>
      </w:trPr>
      <w:tc>
        <w:tcPr>
          <w:tcW w:w="5000" w:type="pct"/>
        </w:tcPr>
        <w:p w14:paraId="4AF7DE9F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ISTITUTO COMPRENSIVO N. </w:t>
          </w:r>
          <w:proofErr w:type="gramStart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14 ”</w:t>
          </w:r>
          <w:proofErr w:type="gramEnd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SAN FRANCESCO DI PAOLA”</w:t>
          </w:r>
        </w:p>
        <w:p w14:paraId="22244B49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Via Olimpia n. 37 - Rione San Licandro - 98168 Messina - Tel. e Fax</w:t>
          </w:r>
          <w:r w:rsidRPr="00D95106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090/40868 </w:t>
          </w:r>
        </w:p>
        <w:p w14:paraId="6568FAF8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Codice fiscale: 97062120833 - Codice univoco UFBIDR - Codice IPA istsc_meic86500v - Codice AUSA 0000333356</w:t>
          </w:r>
        </w:p>
        <w:p w14:paraId="0770F8EE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PEO: </w:t>
          </w:r>
          <w:hyperlink r:id="rId4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- PEC: </w:t>
          </w:r>
          <w:hyperlink r:id="rId5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meic86500v@pec.istruzione.it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</w:p>
        <w:p w14:paraId="140A671B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  <w:hyperlink r:id="rId6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http://www.icsanfrancescodipaola-me.edu.it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   </w:t>
          </w:r>
        </w:p>
      </w:tc>
    </w:tr>
  </w:tbl>
  <w:p w14:paraId="2EB76FF6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  <w:r w:rsidRPr="00D9510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B9E0" wp14:editId="6D8A803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A05B2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" strokecolor="windowText" strokeweight=".5pt">
              <v:stroke joinstyle="miter"/>
            </v:line>
          </w:pict>
        </mc:Fallback>
      </mc:AlternateContent>
    </w:r>
  </w:p>
  <w:p w14:paraId="4E4F0137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</w:p>
  <w:p w14:paraId="33E436DE" w14:textId="77777777" w:rsidR="00D95106" w:rsidRDefault="00D951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516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4"/>
    <w:rsid w:val="00137B8A"/>
    <w:rsid w:val="00392BD5"/>
    <w:rsid w:val="00507E7D"/>
    <w:rsid w:val="006350CC"/>
    <w:rsid w:val="006636C0"/>
    <w:rsid w:val="009E0B95"/>
    <w:rsid w:val="00B01894"/>
    <w:rsid w:val="00B54F7A"/>
    <w:rsid w:val="00C03D17"/>
    <w:rsid w:val="00D95106"/>
    <w:rsid w:val="00E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98D"/>
  <w15:chartTrackingRefBased/>
  <w15:docId w15:val="{1E9474CF-78F7-4958-AA95-44AD8A9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106"/>
  </w:style>
  <w:style w:type="paragraph" w:styleId="Pidipagina">
    <w:name w:val="footer"/>
    <w:basedOn w:val="Normale"/>
    <w:link w:val="Pidipagina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06"/>
  </w:style>
  <w:style w:type="table" w:styleId="Grigliatabella">
    <w:name w:val="Table Grid"/>
    <w:basedOn w:val="Tabellanormale"/>
    <w:uiPriority w:val="59"/>
    <w:rsid w:val="00D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B12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B121C"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1</dc:creator>
  <cp:keywords/>
  <dc:description/>
  <cp:lastModifiedBy>Studente 1</cp:lastModifiedBy>
  <cp:revision>2</cp:revision>
  <dcterms:created xsi:type="dcterms:W3CDTF">2022-10-21T10:03:00Z</dcterms:created>
  <dcterms:modified xsi:type="dcterms:W3CDTF">2022-10-21T10:03:00Z</dcterms:modified>
</cp:coreProperties>
</file>