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8CB8" w14:textId="337D9A05" w:rsidR="00885765" w:rsidRPr="000C1DF6" w:rsidRDefault="008E2889" w:rsidP="00073AF2">
      <w:pPr>
        <w:ind w:left="4766" w:firstLine="340"/>
        <w:jc w:val="right"/>
        <w:rPr>
          <w:sz w:val="20"/>
          <w:szCs w:val="20"/>
        </w:rPr>
      </w:pPr>
      <w:r w:rsidRPr="000C1DF6">
        <w:rPr>
          <w:sz w:val="20"/>
          <w:szCs w:val="20"/>
        </w:rPr>
        <w:t>ALLEGATO A</w:t>
      </w:r>
    </w:p>
    <w:p w14:paraId="6FE03A56" w14:textId="77777777" w:rsidR="00B66327" w:rsidRDefault="0038782C" w:rsidP="0038782C">
      <w:pPr>
        <w:jc w:val="center"/>
        <w:rPr>
          <w:b/>
          <w:sz w:val="20"/>
          <w:szCs w:val="20"/>
        </w:rPr>
      </w:pPr>
      <w:r w:rsidRPr="000C1DF6">
        <w:rPr>
          <w:b/>
          <w:sz w:val="20"/>
          <w:szCs w:val="20"/>
        </w:rPr>
        <w:t>SCHEDA DI OSSERVAZIONE</w:t>
      </w:r>
    </w:p>
    <w:p w14:paraId="6511C111" w14:textId="73BF4F9D" w:rsidR="00D32DB4" w:rsidRPr="000C1DF6" w:rsidRDefault="00B66327" w:rsidP="003878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cura dei docenti curricolari)</w:t>
      </w:r>
    </w:p>
    <w:p w14:paraId="54310456" w14:textId="77804934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2BC53A7A" w14:textId="77777777" w:rsidR="004352DE" w:rsidRPr="000C1DF6" w:rsidRDefault="004352DE" w:rsidP="004352DE">
      <w:pPr>
        <w:spacing w:before="4" w:after="1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2260"/>
        <w:gridCol w:w="1615"/>
        <w:gridCol w:w="759"/>
        <w:gridCol w:w="3141"/>
      </w:tblGrid>
      <w:tr w:rsidR="004352DE" w:rsidRPr="000C1DF6" w14:paraId="0616D668" w14:textId="77777777" w:rsidTr="004352DE">
        <w:trPr>
          <w:trHeight w:val="484"/>
        </w:trPr>
        <w:tc>
          <w:tcPr>
            <w:tcW w:w="1240" w:type="pct"/>
          </w:tcPr>
          <w:p w14:paraId="48612639" w14:textId="77777777" w:rsidR="004352DE" w:rsidRPr="000C1DF6" w:rsidRDefault="004352DE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760" w:type="pct"/>
            <w:gridSpan w:val="4"/>
          </w:tcPr>
          <w:p w14:paraId="5204329F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0438BE5E" w14:textId="77777777" w:rsidTr="004352DE">
        <w:trPr>
          <w:trHeight w:val="485"/>
        </w:trPr>
        <w:tc>
          <w:tcPr>
            <w:tcW w:w="1240" w:type="pct"/>
          </w:tcPr>
          <w:p w14:paraId="352C02B0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Istituto</w:t>
            </w:r>
            <w:r w:rsidRPr="000C1DF6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3760" w:type="pct"/>
            <w:gridSpan w:val="4"/>
          </w:tcPr>
          <w:p w14:paraId="746FE8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51E7812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EBD386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30E356E7" w14:textId="77777777" w:rsidTr="004352DE">
        <w:trPr>
          <w:trHeight w:val="484"/>
        </w:trPr>
        <w:tc>
          <w:tcPr>
            <w:tcW w:w="1240" w:type="pct"/>
          </w:tcPr>
          <w:p w14:paraId="5CF133D0" w14:textId="052604F2" w:rsidR="004352DE" w:rsidRPr="000C1DF6" w:rsidRDefault="00B66327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093" w:type="pct"/>
          </w:tcPr>
          <w:p w14:paraId="2C5D9445" w14:textId="77777777" w:rsidR="004352DE" w:rsidRPr="000C1DF6" w:rsidRDefault="004352DE" w:rsidP="00183C02">
            <w:pPr>
              <w:pStyle w:val="TableParagraph"/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1147" w:type="pct"/>
            <w:gridSpan w:val="2"/>
          </w:tcPr>
          <w:p w14:paraId="1D0DEF83" w14:textId="77777777" w:rsidR="004352DE" w:rsidRPr="000C1DF6" w:rsidRDefault="004352DE" w:rsidP="00183C02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primaria</w:t>
            </w:r>
          </w:p>
        </w:tc>
        <w:tc>
          <w:tcPr>
            <w:tcW w:w="1519" w:type="pct"/>
          </w:tcPr>
          <w:p w14:paraId="3AAA4344" w14:textId="174AC3AB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secondaria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EA44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</w:p>
        </w:tc>
      </w:tr>
      <w:tr w:rsidR="004352DE" w:rsidRPr="000C1DF6" w14:paraId="6A060589" w14:textId="77777777" w:rsidTr="004352DE">
        <w:trPr>
          <w:trHeight w:val="48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C89B5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D7F27BA" w14:textId="77777777" w:rsidTr="004352DE">
        <w:trPr>
          <w:trHeight w:val="484"/>
        </w:trPr>
        <w:tc>
          <w:tcPr>
            <w:tcW w:w="1240" w:type="pct"/>
            <w:vMerge w:val="restart"/>
          </w:tcPr>
          <w:p w14:paraId="040F3E87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7DE67C8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Osservazione</w:t>
            </w:r>
          </w:p>
        </w:tc>
        <w:tc>
          <w:tcPr>
            <w:tcW w:w="1874" w:type="pct"/>
            <w:gridSpan w:val="2"/>
          </w:tcPr>
          <w:p w14:paraId="0A4039FA" w14:textId="77777777" w:rsidR="004352DE" w:rsidRPr="000C1DF6" w:rsidRDefault="004352DE" w:rsidP="00183C02">
            <w:pPr>
              <w:pStyle w:val="TableParagraph"/>
              <w:spacing w:before="123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1886" w:type="pct"/>
            <w:gridSpan w:val="2"/>
          </w:tcPr>
          <w:p w14:paraId="5CFCE8E3" w14:textId="77777777" w:rsidR="004352DE" w:rsidRPr="000C1DF6" w:rsidRDefault="004352DE" w:rsidP="00183C02">
            <w:pPr>
              <w:pStyle w:val="TableParagraph"/>
              <w:spacing w:before="123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il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</w:tr>
      <w:tr w:rsidR="004352DE" w:rsidRPr="000C1DF6" w14:paraId="5A825C47" w14:textId="77777777" w:rsidTr="004352DE">
        <w:trPr>
          <w:trHeight w:val="484"/>
        </w:trPr>
        <w:tc>
          <w:tcPr>
            <w:tcW w:w="1240" w:type="pct"/>
            <w:vMerge/>
            <w:tcBorders>
              <w:top w:val="nil"/>
            </w:tcBorders>
          </w:tcPr>
          <w:p w14:paraId="4223ED8D" w14:textId="77777777" w:rsidR="004352DE" w:rsidRPr="000C1DF6" w:rsidRDefault="004352DE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41" w:type="pct"/>
            <w:gridSpan w:val="3"/>
          </w:tcPr>
          <w:p w14:paraId="775D121C" w14:textId="5423374E" w:rsidR="004352DE" w:rsidRPr="000C1DF6" w:rsidRDefault="004352DE" w:rsidP="00183C02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Effettuata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data</w:t>
            </w:r>
            <w:r w:rsidR="00650271"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519" w:type="pct"/>
          </w:tcPr>
          <w:p w14:paraId="488CBED9" w14:textId="77777777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</w:t>
            </w:r>
            <w:proofErr w:type="gramStart"/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…….</w:t>
            </w:r>
            <w:proofErr w:type="gramEnd"/>
          </w:p>
        </w:tc>
      </w:tr>
      <w:tr w:rsidR="004352DE" w:rsidRPr="000C1DF6" w14:paraId="640E402A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61AFAA4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0F855AA9" w14:textId="77777777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056AB780" w14:textId="6A0E63A4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0"/>
        <w:gridCol w:w="1443"/>
        <w:gridCol w:w="1530"/>
        <w:gridCol w:w="1431"/>
        <w:gridCol w:w="1373"/>
        <w:gridCol w:w="1441"/>
      </w:tblGrid>
      <w:tr w:rsidR="004352DE" w:rsidRPr="000C1DF6" w14:paraId="71844D8E" w14:textId="77777777" w:rsidTr="004352DE">
        <w:trPr>
          <w:trHeight w:val="244"/>
        </w:trPr>
        <w:tc>
          <w:tcPr>
            <w:tcW w:w="5000" w:type="pct"/>
            <w:gridSpan w:val="6"/>
            <w:shd w:val="clear" w:color="auto" w:fill="D9D9D9"/>
          </w:tcPr>
          <w:p w14:paraId="34B3D1CC" w14:textId="77777777" w:rsidR="004352DE" w:rsidRPr="000C1DF6" w:rsidRDefault="004352DE" w:rsidP="00183C02">
            <w:pPr>
              <w:pStyle w:val="TableParagraph"/>
              <w:spacing w:before="1" w:line="223" w:lineRule="exact"/>
              <w:ind w:left="3550" w:right="35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Informazioni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contesto</w:t>
            </w:r>
          </w:p>
        </w:tc>
      </w:tr>
      <w:tr w:rsidR="00705E9C" w:rsidRPr="000C1DF6" w14:paraId="5A1A85A6" w14:textId="77777777" w:rsidTr="00705E9C">
        <w:trPr>
          <w:trHeight w:val="484"/>
        </w:trPr>
        <w:tc>
          <w:tcPr>
            <w:tcW w:w="1509" w:type="pct"/>
          </w:tcPr>
          <w:p w14:paraId="7BA0479A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3491" w:type="pct"/>
            <w:gridSpan w:val="5"/>
          </w:tcPr>
          <w:p w14:paraId="323FF15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1E360F32" w14:textId="77777777" w:rsidTr="00705E9C">
        <w:trPr>
          <w:trHeight w:val="481"/>
        </w:trPr>
        <w:tc>
          <w:tcPr>
            <w:tcW w:w="1509" w:type="pct"/>
          </w:tcPr>
          <w:p w14:paraId="4686127D" w14:textId="77777777" w:rsidR="00705E9C" w:rsidRPr="000C1DF6" w:rsidRDefault="00705E9C" w:rsidP="00183C02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Classe/Sezione</w:t>
            </w:r>
          </w:p>
        </w:tc>
        <w:tc>
          <w:tcPr>
            <w:tcW w:w="3491" w:type="pct"/>
            <w:gridSpan w:val="5"/>
          </w:tcPr>
          <w:p w14:paraId="6BDD2735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63A6D9A3" w14:textId="77777777" w:rsidTr="00705E9C">
        <w:trPr>
          <w:trHeight w:val="1221"/>
        </w:trPr>
        <w:tc>
          <w:tcPr>
            <w:tcW w:w="1509" w:type="pct"/>
          </w:tcPr>
          <w:p w14:paraId="1AF1BD3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6F4CED5" w14:textId="77777777" w:rsidR="00705E9C" w:rsidRPr="000C1DF6" w:rsidRDefault="00705E9C" w:rsidP="00183C0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8AF91C7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alunni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3491" w:type="pct"/>
            <w:gridSpan w:val="5"/>
          </w:tcPr>
          <w:p w14:paraId="5BE23C60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1"/>
              <w:ind w:right="17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maschi …… femmine ……</w:t>
            </w:r>
            <w:r w:rsidRPr="000C1DF6">
              <w:rPr>
                <w:rFonts w:ascii="Times New Roman" w:hAnsi="Times New Roman" w:cs="Times New Roman"/>
                <w:spacing w:val="-4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 ……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disabilità</w:t>
            </w:r>
          </w:p>
          <w:p w14:paraId="113323B1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…… con DSA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</w:p>
          <w:p w14:paraId="71ECF798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stranieri</w:t>
            </w:r>
          </w:p>
          <w:p w14:paraId="0EFB8EED" w14:textId="2AE36833" w:rsidR="00705E9C" w:rsidRPr="000C1DF6" w:rsidRDefault="00705E9C">
            <w:pPr>
              <w:pStyle w:val="Table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</w:t>
            </w:r>
          </w:p>
        </w:tc>
      </w:tr>
      <w:tr w:rsidR="00705E9C" w:rsidRPr="000C1DF6" w14:paraId="0B92B348" w14:textId="77777777" w:rsidTr="00705E9C">
        <w:trPr>
          <w:trHeight w:val="733"/>
        </w:trPr>
        <w:tc>
          <w:tcPr>
            <w:tcW w:w="1509" w:type="pct"/>
          </w:tcPr>
          <w:p w14:paraId="12F81D41" w14:textId="77777777" w:rsidR="00705E9C" w:rsidRPr="000C1DF6" w:rsidRDefault="00705E9C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svolge</w:t>
            </w:r>
          </w:p>
          <w:p w14:paraId="538714B0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698" w:type="pct"/>
          </w:tcPr>
          <w:p w14:paraId="35759551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Aula</w:t>
            </w:r>
          </w:p>
          <w:p w14:paraId="7BBBCEEC" w14:textId="7AEE133F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740" w:type="pct"/>
          </w:tcPr>
          <w:p w14:paraId="3D6FB66A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Laboratorio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14:paraId="35531EDD" w14:textId="77777777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7CC888A" w14:textId="50D3CEEA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2" w:type="pct"/>
          </w:tcPr>
          <w:p w14:paraId="22A8147E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  <w:p w14:paraId="429E883A" w14:textId="2526F580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64" w:type="pct"/>
          </w:tcPr>
          <w:p w14:paraId="6C2B50E7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Mensa</w:t>
            </w:r>
          </w:p>
          <w:p w14:paraId="56DCE2A6" w14:textId="54CB964B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7" w:type="pct"/>
          </w:tcPr>
          <w:p w14:paraId="51F97CDA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Altro</w:t>
            </w:r>
          </w:p>
          <w:p w14:paraId="508CB7DE" w14:textId="77777777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9072D8" w14:textId="4176A6FA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</w:tr>
      <w:tr w:rsidR="00705E9C" w:rsidRPr="000C1DF6" w14:paraId="0E91F0CD" w14:textId="77777777" w:rsidTr="00705E9C">
        <w:trPr>
          <w:trHeight w:val="1196"/>
        </w:trPr>
        <w:tc>
          <w:tcPr>
            <w:tcW w:w="1509" w:type="pct"/>
          </w:tcPr>
          <w:p w14:paraId="1EFA7B9D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Caratteristiche salienti</w:t>
            </w:r>
          </w:p>
          <w:p w14:paraId="0A64FC52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</w:p>
          <w:p w14:paraId="5F3097CD" w14:textId="77777777" w:rsidR="00705E9C" w:rsidRPr="000C1DF6" w:rsidRDefault="00705E9C" w:rsidP="00183C0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(Disposizione alunni/strumenti</w:t>
            </w:r>
          </w:p>
          <w:p w14:paraId="663C6E49" w14:textId="77777777" w:rsidR="00705E9C" w:rsidRPr="000C1DF6" w:rsidRDefault="00705E9C" w:rsidP="00183C02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didattici in aula)</w:t>
            </w:r>
          </w:p>
        </w:tc>
        <w:tc>
          <w:tcPr>
            <w:tcW w:w="3491" w:type="pct"/>
            <w:gridSpan w:val="5"/>
          </w:tcPr>
          <w:p w14:paraId="703DD143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2A6F86A1" w14:textId="77777777" w:rsidTr="00705E9C">
        <w:trPr>
          <w:trHeight w:val="689"/>
        </w:trPr>
        <w:tc>
          <w:tcPr>
            <w:tcW w:w="1509" w:type="pct"/>
          </w:tcPr>
          <w:p w14:paraId="0FCFACE3" w14:textId="77777777" w:rsidR="00705E9C" w:rsidRPr="000C1DF6" w:rsidRDefault="00705E9C" w:rsidP="00183C02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D282DB9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osservate</w:t>
            </w:r>
          </w:p>
        </w:tc>
        <w:tc>
          <w:tcPr>
            <w:tcW w:w="3491" w:type="pct"/>
            <w:gridSpan w:val="5"/>
          </w:tcPr>
          <w:p w14:paraId="2DB8ED2C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4B0299B" w14:textId="1538F2BE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44C51C88" w14:textId="7CD7049A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5FD8939C" w14:textId="12A3B7B1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2DCAC9FC" w14:textId="57B3835D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1CC3772E" w14:textId="11BFE4DF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09BC0B98" w14:textId="2256A377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70C9D1D6" w14:textId="77777777" w:rsidR="00A324EC" w:rsidRPr="000C1DF6" w:rsidRDefault="00A324EC" w:rsidP="00D32DB4">
      <w:pPr>
        <w:jc w:val="both"/>
        <w:rPr>
          <w:b/>
          <w:sz w:val="20"/>
          <w:szCs w:val="20"/>
        </w:rPr>
      </w:pPr>
    </w:p>
    <w:p w14:paraId="048F6E02" w14:textId="77777777" w:rsidR="004352DE" w:rsidRPr="000C1DF6" w:rsidRDefault="004352DE" w:rsidP="00E34F5C">
      <w:pPr>
        <w:widowControl w:val="0"/>
        <w:autoSpaceDE w:val="0"/>
        <w:autoSpaceDN w:val="0"/>
        <w:spacing w:before="59"/>
        <w:ind w:left="1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C1DF6">
        <w:rPr>
          <w:rFonts w:eastAsia="Calibri"/>
          <w:b/>
          <w:bCs/>
          <w:sz w:val="20"/>
          <w:szCs w:val="20"/>
          <w:lang w:eastAsia="en-US"/>
        </w:rPr>
        <w:t>Indicatori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ai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fini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dell’osservazione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nonché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della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valutazione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prevista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all’articolo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13,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comma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3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decreto.</w:t>
      </w:r>
    </w:p>
    <w:p w14:paraId="41917702" w14:textId="6CF97801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1"/>
        <w:gridCol w:w="3075"/>
        <w:gridCol w:w="3261"/>
        <w:gridCol w:w="1695"/>
      </w:tblGrid>
      <w:tr w:rsidR="006D39A0" w:rsidRPr="000C1DF6" w14:paraId="7AA1F44E" w14:textId="77777777" w:rsidTr="005E5F01">
        <w:trPr>
          <w:trHeight w:val="244"/>
        </w:trPr>
        <w:tc>
          <w:tcPr>
            <w:tcW w:w="5000" w:type="pct"/>
            <w:gridSpan w:val="5"/>
            <w:shd w:val="clear" w:color="auto" w:fill="D9D9D9"/>
          </w:tcPr>
          <w:p w14:paraId="687F6711" w14:textId="77777777" w:rsidR="006D39A0" w:rsidRPr="000C1DF6" w:rsidRDefault="006D39A0" w:rsidP="00A36839">
            <w:pPr>
              <w:pStyle w:val="TableParagraph"/>
              <w:spacing w:before="1" w:line="223" w:lineRule="exact"/>
              <w:ind w:left="3553" w:right="354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Costruzione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ambienti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apprendimento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positivi</w:t>
            </w:r>
            <w:r w:rsidRPr="000C1DF6">
              <w:rPr>
                <w:rFonts w:ascii="Times New Roman" w:hAnsi="Times New Roman" w:cs="Times New Roman"/>
                <w:b/>
                <w:spacing w:val="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inclusivi</w:t>
            </w:r>
          </w:p>
        </w:tc>
      </w:tr>
      <w:tr w:rsidR="005E5F01" w:rsidRPr="000C1DF6" w14:paraId="06D2CED9" w14:textId="77777777" w:rsidTr="005E5F01">
        <w:trPr>
          <w:trHeight w:val="244"/>
        </w:trPr>
        <w:tc>
          <w:tcPr>
            <w:tcW w:w="1116" w:type="pct"/>
            <w:gridSpan w:val="2"/>
            <w:shd w:val="clear" w:color="auto" w:fill="D9D9D9"/>
          </w:tcPr>
          <w:p w14:paraId="32263B37" w14:textId="77777777" w:rsidR="006D39A0" w:rsidRPr="000C1DF6" w:rsidRDefault="006D39A0" w:rsidP="005E5F01">
            <w:pPr>
              <w:pStyle w:val="TableParagraph"/>
              <w:spacing w:before="1" w:line="223" w:lineRule="exact"/>
              <w:ind w:left="703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Indicatore</w:t>
            </w:r>
          </w:p>
        </w:tc>
        <w:tc>
          <w:tcPr>
            <w:tcW w:w="1487" w:type="pct"/>
            <w:shd w:val="clear" w:color="auto" w:fill="D9D9D9"/>
          </w:tcPr>
          <w:p w14:paraId="7FBA6F97" w14:textId="77777777" w:rsidR="006D39A0" w:rsidRPr="000C1DF6" w:rsidRDefault="006D39A0" w:rsidP="005E5F01">
            <w:pPr>
              <w:pStyle w:val="TableParagraph"/>
              <w:spacing w:line="205" w:lineRule="exact"/>
              <w:ind w:left="100" w:right="14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Descrittore</w:t>
            </w:r>
          </w:p>
        </w:tc>
        <w:tc>
          <w:tcPr>
            <w:tcW w:w="1577" w:type="pct"/>
            <w:shd w:val="clear" w:color="auto" w:fill="D9D9D9"/>
          </w:tcPr>
          <w:p w14:paraId="2E57E00E" w14:textId="77777777" w:rsidR="006D39A0" w:rsidRPr="000C1DF6" w:rsidRDefault="006D39A0" w:rsidP="005E5F01">
            <w:pPr>
              <w:pStyle w:val="TableParagraph"/>
              <w:spacing w:line="224" w:lineRule="exact"/>
              <w:ind w:left="1112" w:right="1105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Frequenza</w:t>
            </w:r>
          </w:p>
        </w:tc>
        <w:tc>
          <w:tcPr>
            <w:tcW w:w="820" w:type="pct"/>
            <w:shd w:val="clear" w:color="auto" w:fill="D9D9D9"/>
          </w:tcPr>
          <w:p w14:paraId="7C3B37A6" w14:textId="77777777" w:rsidR="006D39A0" w:rsidRPr="000C1DF6" w:rsidRDefault="006D39A0" w:rsidP="005E5F01">
            <w:pPr>
              <w:pStyle w:val="TableParagraph"/>
              <w:tabs>
                <w:tab w:val="left" w:pos="68"/>
              </w:tabs>
              <w:spacing w:before="1" w:line="223" w:lineRule="exact"/>
              <w:ind w:left="6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Note</w:t>
            </w:r>
          </w:p>
        </w:tc>
      </w:tr>
      <w:tr w:rsidR="005E5F01" w:rsidRPr="000C1DF6" w14:paraId="18AB5656" w14:textId="77777777" w:rsidTr="005E5F01">
        <w:trPr>
          <w:trHeight w:val="934"/>
        </w:trPr>
        <w:tc>
          <w:tcPr>
            <w:tcW w:w="1116" w:type="pct"/>
            <w:gridSpan w:val="2"/>
            <w:vMerge w:val="restart"/>
          </w:tcPr>
          <w:p w14:paraId="605611E7" w14:textId="77777777" w:rsidR="005E5F01" w:rsidRPr="000C1DF6" w:rsidRDefault="005E5F01" w:rsidP="005E5F01">
            <w:pPr>
              <w:pStyle w:val="TableParagraph"/>
              <w:ind w:left="107" w:right="4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L’attività si svolge in un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clima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disteso 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collaborativo. Tutti gli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alunni…</w:t>
            </w:r>
          </w:p>
        </w:tc>
        <w:tc>
          <w:tcPr>
            <w:tcW w:w="1487" w:type="pct"/>
          </w:tcPr>
          <w:p w14:paraId="60F9B829" w14:textId="77777777" w:rsidR="005E5F01" w:rsidRPr="000C1DF6" w:rsidRDefault="005E5F01" w:rsidP="00A36839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mostrano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attenzione</w:t>
            </w:r>
          </w:p>
        </w:tc>
        <w:tc>
          <w:tcPr>
            <w:tcW w:w="1577" w:type="pct"/>
          </w:tcPr>
          <w:p w14:paraId="671AF6A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107544E1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7DE027E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76C9A585" w14:textId="6DB8F8BE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30DFE6F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70DE69FB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001BF039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4ADB590D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19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coinvolti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modo attivo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nelle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proposte</w:t>
            </w:r>
          </w:p>
        </w:tc>
        <w:tc>
          <w:tcPr>
            <w:tcW w:w="1577" w:type="pct"/>
          </w:tcPr>
          <w:p w14:paraId="5BF43737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2F72BFF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F5FA882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5AF3EDD4" w14:textId="78F544AF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AF7D62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35838F6F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1F94B2A7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26967CDF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383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proprio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agio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chiedere</w:t>
            </w:r>
            <w:r w:rsidRPr="000C1DF6">
              <w:rPr>
                <w:rFonts w:ascii="Times New Roman" w:hAnsi="Times New Roman" w:cs="Times New Roman"/>
                <w:spacing w:val="-4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spiegazioni, nell’effettuare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interventi e nel rispondere alle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domande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dell’insegnante</w:t>
            </w:r>
          </w:p>
        </w:tc>
        <w:tc>
          <w:tcPr>
            <w:tcW w:w="1577" w:type="pct"/>
          </w:tcPr>
          <w:p w14:paraId="7641466F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137FED8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C387B50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40608046" w14:textId="105C576D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125E308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6D39A0" w14:paraId="1939620C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7B1E70D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487" w:type="pct"/>
          </w:tcPr>
          <w:p w14:paraId="59DC2825" w14:textId="77777777" w:rsidR="005E5F01" w:rsidRPr="006D39A0" w:rsidRDefault="005E5F01" w:rsidP="006D39A0">
            <w:pPr>
              <w:spacing w:line="192" w:lineRule="auto"/>
              <w:ind w:left="107" w:right="10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lavorano singolarmente o in gruppi,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 autonomia, alla risoluzione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problemi o per portare a termine 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assegnate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</w:p>
        </w:tc>
        <w:tc>
          <w:tcPr>
            <w:tcW w:w="1577" w:type="pct"/>
          </w:tcPr>
          <w:p w14:paraId="6DFD0242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E4C909F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A54D3F0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8C261BA" w14:textId="1034DB70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42C0E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EFB9DB9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4973250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15F4525" w14:textId="77777777" w:rsidR="005E5F01" w:rsidRPr="006D39A0" w:rsidRDefault="005E5F01" w:rsidP="006D39A0">
            <w:pPr>
              <w:spacing w:line="194" w:lineRule="auto"/>
              <w:ind w:left="107" w:right="26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incoraggiati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manifestare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conoscenze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abilità</w:t>
            </w:r>
          </w:p>
        </w:tc>
        <w:tc>
          <w:tcPr>
            <w:tcW w:w="1577" w:type="pct"/>
          </w:tcPr>
          <w:p w14:paraId="1EEC759C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0689AFD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80EDA63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450453B" w14:textId="35A35AA3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67CDB73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B5153DA" w14:textId="77777777" w:rsidTr="005E5F01">
        <w:trPr>
          <w:trHeight w:val="976"/>
        </w:trPr>
        <w:tc>
          <w:tcPr>
            <w:tcW w:w="1116" w:type="pct"/>
            <w:gridSpan w:val="2"/>
            <w:vMerge w:val="restart"/>
          </w:tcPr>
          <w:p w14:paraId="55DE9EF8" w14:textId="77777777" w:rsidR="006D39A0" w:rsidRPr="006D39A0" w:rsidRDefault="006D39A0" w:rsidP="006D39A0">
            <w:pPr>
              <w:spacing w:before="1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 si svolge in un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clima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disteso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collaborativo.</w:t>
            </w:r>
          </w:p>
        </w:tc>
        <w:tc>
          <w:tcPr>
            <w:tcW w:w="1487" w:type="pct"/>
          </w:tcPr>
          <w:p w14:paraId="588564FD" w14:textId="77777777" w:rsidR="006D39A0" w:rsidRPr="006D39A0" w:rsidRDefault="006D39A0" w:rsidP="006D39A0">
            <w:pPr>
              <w:spacing w:line="192" w:lineRule="auto"/>
              <w:ind w:left="107" w:right="21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 docente conosce i profili di ogni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alunno,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anche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dinamiche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interculturali</w:t>
            </w:r>
          </w:p>
        </w:tc>
        <w:tc>
          <w:tcPr>
            <w:tcW w:w="1577" w:type="pct"/>
          </w:tcPr>
          <w:p w14:paraId="10801009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BF3DFBF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DB57E2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FBF4B84" w14:textId="5A8CFA24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8C0E655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7FE98D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1A0A872C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20F06692" w14:textId="77777777" w:rsidR="006D39A0" w:rsidRPr="006D39A0" w:rsidRDefault="006D39A0" w:rsidP="006D39A0">
            <w:pPr>
              <w:spacing w:before="1" w:line="192" w:lineRule="auto"/>
              <w:ind w:left="107" w:right="60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state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condivise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comportamento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comuni</w:t>
            </w:r>
          </w:p>
        </w:tc>
        <w:tc>
          <w:tcPr>
            <w:tcW w:w="1577" w:type="pct"/>
          </w:tcPr>
          <w:p w14:paraId="419BC2BC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F8A7C05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EC47780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370D921" w14:textId="58B71F82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B46BAF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A81BABC" w14:textId="77777777" w:rsidTr="005E5F01">
        <w:trPr>
          <w:trHeight w:val="978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3D2FB33E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9FC3660" w14:textId="77777777" w:rsidR="006D39A0" w:rsidRPr="006D39A0" w:rsidRDefault="006D39A0" w:rsidP="006D39A0">
            <w:pPr>
              <w:spacing w:line="20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</w:p>
        </w:tc>
        <w:tc>
          <w:tcPr>
            <w:tcW w:w="1577" w:type="pct"/>
          </w:tcPr>
          <w:p w14:paraId="0BBEED73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A80FD2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873CA39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496D159" w14:textId="3F277E0D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8EA2B0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362F64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2DE57632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56F422F8" w14:textId="77777777" w:rsidR="006D39A0" w:rsidRPr="006D39A0" w:rsidRDefault="006D39A0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eventuali episodi problematici sono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affrontati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efficacia</w:t>
            </w:r>
          </w:p>
        </w:tc>
        <w:tc>
          <w:tcPr>
            <w:tcW w:w="1577" w:type="pct"/>
          </w:tcPr>
          <w:p w14:paraId="6EEE76E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53A06E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C3E7E3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398B796" w14:textId="631A213D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C7C75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E480CB0" w14:textId="77777777" w:rsidTr="005E5F01">
        <w:trPr>
          <w:trHeight w:val="976"/>
        </w:trPr>
        <w:tc>
          <w:tcPr>
            <w:tcW w:w="1116" w:type="pct"/>
            <w:gridSpan w:val="2"/>
          </w:tcPr>
          <w:p w14:paraId="2CC4D550" w14:textId="77777777" w:rsidR="006D39A0" w:rsidRPr="006D39A0" w:rsidRDefault="006D39A0" w:rsidP="006D39A0">
            <w:pPr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 figure presenti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(colleghi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curricolari,</w:t>
            </w:r>
          </w:p>
          <w:p w14:paraId="16382A91" w14:textId="77777777" w:rsidR="006D39A0" w:rsidRPr="006D39A0" w:rsidRDefault="006D39A0" w:rsidP="006D39A0">
            <w:pPr>
              <w:spacing w:line="240" w:lineRule="atLeast"/>
              <w:ind w:left="107" w:right="19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insegnante di sostegno,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educatore,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assistenti)</w:t>
            </w:r>
          </w:p>
        </w:tc>
        <w:tc>
          <w:tcPr>
            <w:tcW w:w="1487" w:type="pct"/>
          </w:tcPr>
          <w:p w14:paraId="03C5C19D" w14:textId="77777777" w:rsidR="006D39A0" w:rsidRPr="006D39A0" w:rsidRDefault="006D39A0" w:rsidP="006D39A0">
            <w:pPr>
              <w:spacing w:line="192" w:lineRule="auto"/>
              <w:ind w:left="107" w:right="14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coinvolte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</w:t>
            </w:r>
          </w:p>
        </w:tc>
        <w:tc>
          <w:tcPr>
            <w:tcW w:w="1577" w:type="pct"/>
          </w:tcPr>
          <w:p w14:paraId="54A15BB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48070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F42239B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519250" w14:textId="72E34F86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766D00B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3700B72" w14:textId="77777777" w:rsidTr="005E5F01">
        <w:trPr>
          <w:trHeight w:val="976"/>
        </w:trPr>
        <w:tc>
          <w:tcPr>
            <w:tcW w:w="1116" w:type="pct"/>
            <w:gridSpan w:val="2"/>
          </w:tcPr>
          <w:p w14:paraId="3D1B9BD9" w14:textId="77777777" w:rsidR="006D39A0" w:rsidRPr="006D39A0" w:rsidRDefault="006D39A0" w:rsidP="006D39A0">
            <w:pPr>
              <w:spacing w:before="1"/>
              <w:ind w:left="107" w:right="2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lastRenderedPageBreak/>
              <w:t xml:space="preserve">Lo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spazio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gestito in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funzionale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proposte.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</w:p>
          <w:p w14:paraId="67369A7D" w14:textId="77777777" w:rsidR="006D39A0" w:rsidRPr="006D39A0" w:rsidRDefault="006D39A0" w:rsidP="006D39A0">
            <w:pPr>
              <w:spacing w:line="22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setting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proofErr w:type="gramStart"/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d’aula….</w:t>
            </w:r>
            <w:proofErr w:type="gramEnd"/>
          </w:p>
        </w:tc>
        <w:tc>
          <w:tcPr>
            <w:tcW w:w="1487" w:type="pct"/>
          </w:tcPr>
          <w:p w14:paraId="34D19244" w14:textId="77777777" w:rsidR="006D39A0" w:rsidRPr="006D39A0" w:rsidRDefault="006D39A0" w:rsidP="006D39A0">
            <w:pPr>
              <w:spacing w:line="192" w:lineRule="auto"/>
              <w:ind w:left="107" w:right="25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 è variato in funzione alle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didattiche</w:t>
            </w:r>
          </w:p>
        </w:tc>
        <w:tc>
          <w:tcPr>
            <w:tcW w:w="1577" w:type="pct"/>
          </w:tcPr>
          <w:p w14:paraId="66E500E9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A60CC0C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E80EDA7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2E47672" w14:textId="38894FC6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1A0DDF6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E405BB4" w14:textId="77777777" w:rsidTr="005E5F01">
        <w:trPr>
          <w:trHeight w:val="976"/>
        </w:trPr>
        <w:tc>
          <w:tcPr>
            <w:tcW w:w="917" w:type="pct"/>
          </w:tcPr>
          <w:p w14:paraId="146475F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6D0D2E0F" w14:textId="77777777" w:rsidR="006D39A0" w:rsidRPr="006D39A0" w:rsidRDefault="006D39A0" w:rsidP="006D39A0">
            <w:pPr>
              <w:spacing w:line="194" w:lineRule="auto"/>
              <w:ind w:left="107" w:right="45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tiene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esigenze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li include</w:t>
            </w:r>
          </w:p>
        </w:tc>
        <w:tc>
          <w:tcPr>
            <w:tcW w:w="1577" w:type="pct"/>
          </w:tcPr>
          <w:p w14:paraId="2DACE64B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D0B9400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039AC27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98B36CC" w14:textId="502F2FB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1CC21F88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EBA0A26" w14:textId="77777777" w:rsidTr="005E5F01">
        <w:trPr>
          <w:trHeight w:val="976"/>
        </w:trPr>
        <w:tc>
          <w:tcPr>
            <w:tcW w:w="917" w:type="pct"/>
            <w:vMerge w:val="restart"/>
          </w:tcPr>
          <w:p w14:paraId="660AE42D" w14:textId="77777777" w:rsidR="006D39A0" w:rsidRPr="006D39A0" w:rsidRDefault="006D39A0" w:rsidP="006D39A0">
            <w:pPr>
              <w:spacing w:before="2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tempo</w:t>
            </w:r>
          </w:p>
        </w:tc>
        <w:tc>
          <w:tcPr>
            <w:tcW w:w="1686" w:type="pct"/>
            <w:gridSpan w:val="2"/>
          </w:tcPr>
          <w:p w14:paraId="4AE07FBE" w14:textId="77777777" w:rsidR="006D39A0" w:rsidRPr="006D39A0" w:rsidRDefault="006D39A0" w:rsidP="006D39A0">
            <w:pPr>
              <w:spacing w:line="192" w:lineRule="auto"/>
              <w:ind w:left="107" w:right="267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scandito e diversificato tenendo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 delle soglie di attenzione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</w:p>
        </w:tc>
        <w:tc>
          <w:tcPr>
            <w:tcW w:w="1577" w:type="pct"/>
          </w:tcPr>
          <w:p w14:paraId="21917D5C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582E406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729D75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7759407" w14:textId="4DD21C7D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4BC8152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2088B89" w14:textId="77777777" w:rsidTr="005E5F01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122401BD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0A637067" w14:textId="77777777" w:rsidR="006D39A0" w:rsidRPr="006D39A0" w:rsidRDefault="006D39A0" w:rsidP="006D39A0">
            <w:pPr>
              <w:spacing w:line="192" w:lineRule="auto"/>
              <w:ind w:left="107" w:right="2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e alla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generale</w:t>
            </w:r>
          </w:p>
        </w:tc>
        <w:tc>
          <w:tcPr>
            <w:tcW w:w="1577" w:type="pct"/>
          </w:tcPr>
          <w:p w14:paraId="23DBD08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DA710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12DF72C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BAAB2D9" w14:textId="4231E758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6E9C0213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025D663A" w14:textId="77777777" w:rsidR="005B7C9D" w:rsidRPr="000C1DF6" w:rsidRDefault="005B7C9D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3"/>
        <w:gridCol w:w="3369"/>
        <w:gridCol w:w="3234"/>
        <w:gridCol w:w="1782"/>
      </w:tblGrid>
      <w:tr w:rsidR="006D39A0" w:rsidRPr="006D39A0" w14:paraId="02962D4B" w14:textId="77777777" w:rsidTr="006D39A0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0AAF4FD4" w14:textId="484ED1CB" w:rsidR="006D39A0" w:rsidRPr="006D39A0" w:rsidRDefault="006D39A0" w:rsidP="000430CD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Progettazione</w:t>
            </w:r>
            <w:r w:rsidRPr="006D39A0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realizzazione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="000430CD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>d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ell’azione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didattico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disciplinare</w:t>
            </w:r>
          </w:p>
        </w:tc>
      </w:tr>
      <w:tr w:rsidR="005B7C9D" w:rsidRPr="006D39A0" w14:paraId="2000E2B7" w14:textId="77777777" w:rsidTr="005B7C9D">
        <w:trPr>
          <w:trHeight w:val="244"/>
        </w:trPr>
        <w:tc>
          <w:tcPr>
            <w:tcW w:w="960" w:type="pct"/>
            <w:shd w:val="clear" w:color="auto" w:fill="D9D9D9"/>
          </w:tcPr>
          <w:p w14:paraId="56544F57" w14:textId="77777777" w:rsidR="006D39A0" w:rsidRPr="006D39A0" w:rsidRDefault="006D39A0" w:rsidP="005E5F01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5" w:type="pct"/>
            <w:shd w:val="clear" w:color="auto" w:fill="D9D9D9"/>
          </w:tcPr>
          <w:p w14:paraId="7B74A62E" w14:textId="77777777" w:rsidR="006D39A0" w:rsidRPr="006D39A0" w:rsidRDefault="006D39A0" w:rsidP="005E5F01">
            <w:pPr>
              <w:spacing w:line="205" w:lineRule="exact"/>
              <w:ind w:left="1080" w:right="57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9" w:type="pct"/>
            <w:shd w:val="clear" w:color="auto" w:fill="D9D9D9"/>
          </w:tcPr>
          <w:p w14:paraId="451820EE" w14:textId="77777777" w:rsidR="006D39A0" w:rsidRPr="006D39A0" w:rsidRDefault="006D39A0" w:rsidP="005E5F01">
            <w:pPr>
              <w:tabs>
                <w:tab w:val="left" w:pos="1132"/>
              </w:tabs>
              <w:spacing w:line="224" w:lineRule="exact"/>
              <w:ind w:left="1112" w:right="5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16" w:type="pct"/>
            <w:shd w:val="clear" w:color="auto" w:fill="D9D9D9"/>
          </w:tcPr>
          <w:p w14:paraId="49B42BCB" w14:textId="77777777" w:rsidR="006D39A0" w:rsidRPr="006D39A0" w:rsidRDefault="006D39A0" w:rsidP="005E5F01">
            <w:pPr>
              <w:spacing w:before="1" w:line="223" w:lineRule="exact"/>
              <w:ind w:left="503" w:right="13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5E5F01" w:rsidRPr="006D39A0" w14:paraId="44F26E19" w14:textId="77777777" w:rsidTr="005B7C9D">
        <w:trPr>
          <w:trHeight w:val="1657"/>
        </w:trPr>
        <w:tc>
          <w:tcPr>
            <w:tcW w:w="960" w:type="pct"/>
            <w:vMerge w:val="restart"/>
          </w:tcPr>
          <w:p w14:paraId="5D064365" w14:textId="77777777" w:rsidR="005E5F01" w:rsidRPr="006D39A0" w:rsidRDefault="005E5F01" w:rsidP="006D39A0">
            <w:pPr>
              <w:spacing w:before="1" w:line="244" w:lineRule="exact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 xml:space="preserve">ha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progettato</w:t>
            </w:r>
          </w:p>
          <w:p w14:paraId="54546D61" w14:textId="77777777" w:rsidR="005E5F01" w:rsidRPr="006D39A0" w:rsidRDefault="005E5F01" w:rsidP="006D39A0">
            <w:pPr>
              <w:spacing w:line="244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65123EEF" w14:textId="12946E57" w:rsidR="005E5F01" w:rsidRPr="006D39A0" w:rsidRDefault="005E5F01" w:rsidP="005E5F01">
            <w:pPr>
              <w:spacing w:line="192" w:lineRule="auto"/>
              <w:ind w:left="107" w:right="3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correlandola alle linee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guida/indicazioni nazionali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all’eventuale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istituto,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riferimento ai campi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esperienza,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apprendimento, ai traguardi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competenza ovvero ai risultati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ordinamenti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vigenti</w:t>
            </w:r>
          </w:p>
        </w:tc>
        <w:tc>
          <w:tcPr>
            <w:tcW w:w="1579" w:type="pct"/>
          </w:tcPr>
          <w:p w14:paraId="08053337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8A7708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D0554A2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EC20A07" w14:textId="05688516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o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sservata</w:t>
            </w:r>
          </w:p>
        </w:tc>
        <w:tc>
          <w:tcPr>
            <w:tcW w:w="816" w:type="pct"/>
          </w:tcPr>
          <w:p w14:paraId="7507BD34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824442A" w14:textId="77777777" w:rsidTr="005B7C9D">
        <w:trPr>
          <w:trHeight w:val="976"/>
        </w:trPr>
        <w:tc>
          <w:tcPr>
            <w:tcW w:w="960" w:type="pct"/>
            <w:vMerge/>
          </w:tcPr>
          <w:p w14:paraId="237698D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17D13457" w14:textId="77777777" w:rsidR="005E5F01" w:rsidRPr="006D39A0" w:rsidRDefault="005E5F01" w:rsidP="006D39A0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evidenziando 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579" w:type="pct"/>
          </w:tcPr>
          <w:p w14:paraId="4FD199BD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703C0FA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60EFE14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DD5D1AE" w14:textId="05864F76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9E4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9887F6" w14:textId="77777777" w:rsidTr="005B7C9D">
        <w:trPr>
          <w:trHeight w:val="976"/>
        </w:trPr>
        <w:tc>
          <w:tcPr>
            <w:tcW w:w="960" w:type="pct"/>
            <w:vMerge/>
          </w:tcPr>
          <w:p w14:paraId="4257ACAA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DA12D57" w14:textId="30F0B9CF" w:rsidR="005E5F01" w:rsidRPr="006D39A0" w:rsidRDefault="005E5F01" w:rsidP="005E5F01">
            <w:pPr>
              <w:spacing w:before="1" w:line="192" w:lineRule="auto"/>
              <w:ind w:left="107" w:right="2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coprogettandola con l’insegnante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 sostegno e le eventuali altre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visto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PEI,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favorire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l’inclusione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disabilità</w:t>
            </w:r>
          </w:p>
        </w:tc>
        <w:tc>
          <w:tcPr>
            <w:tcW w:w="1579" w:type="pct"/>
          </w:tcPr>
          <w:p w14:paraId="3B5538D9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F72B94B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F3B51A0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554240F" w14:textId="67BB9F89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7F8170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65752BE" w14:textId="77777777" w:rsidTr="005B7C9D">
        <w:trPr>
          <w:trHeight w:val="976"/>
        </w:trPr>
        <w:tc>
          <w:tcPr>
            <w:tcW w:w="960" w:type="pct"/>
            <w:vMerge/>
          </w:tcPr>
          <w:p w14:paraId="6DA4E472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9D03198" w14:textId="4C4A0E7E" w:rsidR="005E5F01" w:rsidRPr="006D39A0" w:rsidRDefault="005E5F01" w:rsidP="005E5F01">
            <w:pPr>
              <w:spacing w:before="1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</w:p>
        </w:tc>
        <w:tc>
          <w:tcPr>
            <w:tcW w:w="1579" w:type="pct"/>
          </w:tcPr>
          <w:p w14:paraId="230B7B2C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81107E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4626C85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446B85" w14:textId="04B8EB30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D9985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2D4E988" w14:textId="77777777" w:rsidTr="005B7C9D">
        <w:trPr>
          <w:trHeight w:val="1368"/>
        </w:trPr>
        <w:tc>
          <w:tcPr>
            <w:tcW w:w="960" w:type="pct"/>
            <w:vMerge/>
          </w:tcPr>
          <w:p w14:paraId="7F0E0B2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8CFBA7A" w14:textId="77777777" w:rsidR="005E5F01" w:rsidRPr="006D39A0" w:rsidRDefault="005E5F01" w:rsidP="006D39A0">
            <w:pPr>
              <w:spacing w:before="1" w:line="192" w:lineRule="auto"/>
              <w:ind w:left="107" w:right="22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valorizzando, in modalità inclusiva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sviluppando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processi di</w:t>
            </w:r>
          </w:p>
          <w:p w14:paraId="73D343CD" w14:textId="552168C2" w:rsidR="005E5F01" w:rsidRPr="006D39A0" w:rsidRDefault="005E5F01" w:rsidP="005E5F01">
            <w:pPr>
              <w:spacing w:line="192" w:lineRule="auto"/>
              <w:ind w:left="107" w:right="1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personalizzazione, l’eventuale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presenza di alunni plus dotati o che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abbiano già raggiunto in modo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ottimale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 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</w:p>
        </w:tc>
        <w:tc>
          <w:tcPr>
            <w:tcW w:w="1579" w:type="pct"/>
          </w:tcPr>
          <w:p w14:paraId="0ADD12D3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E27EC29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C9BD3FC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DEC5BA4" w14:textId="77699D3A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3F84559B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F1C0D72" w14:textId="77777777" w:rsidTr="005B7C9D">
        <w:trPr>
          <w:trHeight w:val="978"/>
        </w:trPr>
        <w:tc>
          <w:tcPr>
            <w:tcW w:w="960" w:type="pct"/>
            <w:vMerge/>
          </w:tcPr>
          <w:p w14:paraId="4D0FF886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8BDF8A7" w14:textId="77777777" w:rsidR="005E5F01" w:rsidRPr="006D39A0" w:rsidRDefault="005E5F01" w:rsidP="006D39A0">
            <w:pPr>
              <w:spacing w:line="194" w:lineRule="auto"/>
              <w:ind w:left="107" w:right="8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compensativi</w:t>
            </w:r>
          </w:p>
        </w:tc>
        <w:tc>
          <w:tcPr>
            <w:tcW w:w="1579" w:type="pct"/>
          </w:tcPr>
          <w:p w14:paraId="2AF925E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330569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0772E8E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6DDA0A6" w14:textId="045F4BDC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F68B60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CC37EB" w14:textId="77777777" w:rsidTr="005B7C9D">
        <w:trPr>
          <w:trHeight w:val="976"/>
        </w:trPr>
        <w:tc>
          <w:tcPr>
            <w:tcW w:w="960" w:type="pct"/>
            <w:vMerge/>
          </w:tcPr>
          <w:p w14:paraId="7B142EE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0597BA3" w14:textId="77777777" w:rsidR="005E5F01" w:rsidRPr="006D39A0" w:rsidRDefault="005E5F01" w:rsidP="006D39A0">
            <w:pPr>
              <w:spacing w:line="192" w:lineRule="auto"/>
              <w:ind w:left="107" w:right="2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 una tempistica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congrua rispetto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da raggiungere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complessiva</w:t>
            </w:r>
          </w:p>
        </w:tc>
        <w:tc>
          <w:tcPr>
            <w:tcW w:w="1579" w:type="pct"/>
          </w:tcPr>
          <w:p w14:paraId="13E8FCF3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C3CBCDC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12621CE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7151806" w14:textId="373FF3F2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1F475D1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4D672AE" w14:textId="77777777" w:rsidTr="005B7C9D">
        <w:trPr>
          <w:trHeight w:val="833"/>
        </w:trPr>
        <w:tc>
          <w:tcPr>
            <w:tcW w:w="960" w:type="pct"/>
            <w:vMerge/>
          </w:tcPr>
          <w:p w14:paraId="2889FB0E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07102E7" w14:textId="77777777" w:rsidR="005E5F01" w:rsidRPr="006D39A0" w:rsidRDefault="005E5F01" w:rsidP="006D39A0">
            <w:pPr>
              <w:spacing w:line="192" w:lineRule="auto"/>
              <w:ind w:left="107" w:right="4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raggiunti dal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</w:p>
        </w:tc>
        <w:tc>
          <w:tcPr>
            <w:tcW w:w="1579" w:type="pct"/>
          </w:tcPr>
          <w:p w14:paraId="1A894850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FA7EA39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7D1594A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B83627" w14:textId="571756BF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3022871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FD06E90" w14:textId="77777777" w:rsidTr="005B7C9D">
        <w:trPr>
          <w:trHeight w:val="844"/>
        </w:trPr>
        <w:tc>
          <w:tcPr>
            <w:tcW w:w="960" w:type="pct"/>
            <w:vMerge/>
          </w:tcPr>
          <w:p w14:paraId="11FA722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FFAF094" w14:textId="77777777" w:rsidR="005E5F01" w:rsidRPr="006D39A0" w:rsidRDefault="005E5F01" w:rsidP="006D39A0">
            <w:pPr>
              <w:spacing w:line="192" w:lineRule="auto"/>
              <w:ind w:left="107" w:right="2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interagendo con i colleghi del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team/consiglio di classe, al fine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considerare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interrelazioni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tra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discipline/campi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</w:t>
            </w:r>
          </w:p>
        </w:tc>
        <w:tc>
          <w:tcPr>
            <w:tcW w:w="1579" w:type="pct"/>
          </w:tcPr>
          <w:p w14:paraId="68EC3B80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9B38041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64C26E4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518D06D" w14:textId="68430E5A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400DAA2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5488E5D" w14:textId="77777777" w:rsidTr="005B7C9D">
        <w:trPr>
          <w:trHeight w:val="842"/>
        </w:trPr>
        <w:tc>
          <w:tcPr>
            <w:tcW w:w="960" w:type="pct"/>
            <w:vMerge/>
          </w:tcPr>
          <w:p w14:paraId="3A2E71D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2D3062D" w14:textId="77777777" w:rsidR="005E5F01" w:rsidRPr="006D39A0" w:rsidRDefault="005E5F01" w:rsidP="006D39A0">
            <w:pPr>
              <w:spacing w:before="1" w:line="192" w:lineRule="auto"/>
              <w:ind w:left="107" w:right="7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scegliendo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nuclei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disciplinari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significativi</w:t>
            </w:r>
          </w:p>
        </w:tc>
        <w:tc>
          <w:tcPr>
            <w:tcW w:w="1579" w:type="pct"/>
          </w:tcPr>
          <w:p w14:paraId="14A0AC7D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305FD77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7D9B810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3D89C10" w14:textId="2DA067DD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7E7DE50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EB093FD" w14:textId="77777777" w:rsidTr="005B7C9D">
        <w:trPr>
          <w:trHeight w:val="826"/>
        </w:trPr>
        <w:tc>
          <w:tcPr>
            <w:tcW w:w="960" w:type="pct"/>
            <w:vMerge/>
          </w:tcPr>
          <w:p w14:paraId="6B8A3D74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9062381" w14:textId="24C2907D" w:rsidR="005E5F01" w:rsidRPr="006D39A0" w:rsidRDefault="005E5F01" w:rsidP="005E5F01">
            <w:pPr>
              <w:spacing w:before="1" w:line="192" w:lineRule="auto"/>
              <w:ind w:left="107" w:right="6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 caso della secondaria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grado,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argomenti specifici al PECUP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distinti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indirizzi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studio</w:t>
            </w:r>
          </w:p>
        </w:tc>
        <w:tc>
          <w:tcPr>
            <w:tcW w:w="1579" w:type="pct"/>
          </w:tcPr>
          <w:p w14:paraId="7B8CFD00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AD2F3FD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9E72F04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18ED094" w14:textId="63E7276F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EE47D8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26EC820" w14:textId="77777777" w:rsidTr="005B7C9D">
        <w:trPr>
          <w:trHeight w:val="754"/>
        </w:trPr>
        <w:tc>
          <w:tcPr>
            <w:tcW w:w="960" w:type="pct"/>
            <w:vMerge/>
          </w:tcPr>
          <w:p w14:paraId="772A12C5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41F02CF" w14:textId="77777777" w:rsidR="005E5F01" w:rsidRPr="006D39A0" w:rsidRDefault="005E5F01" w:rsidP="006D39A0">
            <w:pPr>
              <w:spacing w:line="192" w:lineRule="auto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osservazione/verifica</w:t>
            </w:r>
          </w:p>
        </w:tc>
        <w:tc>
          <w:tcPr>
            <w:tcW w:w="1579" w:type="pct"/>
          </w:tcPr>
          <w:p w14:paraId="54BB80C3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8479035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C741327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ABEB24E" w14:textId="0B988CF6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00CB4DA8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70E4DA97" w14:textId="77777777" w:rsidTr="005B7C9D">
        <w:trPr>
          <w:trHeight w:val="822"/>
        </w:trPr>
        <w:tc>
          <w:tcPr>
            <w:tcW w:w="960" w:type="pct"/>
            <w:vMerge w:val="restart"/>
          </w:tcPr>
          <w:p w14:paraId="3F003FE7" w14:textId="77777777" w:rsidR="005B7C9D" w:rsidRPr="006D39A0" w:rsidRDefault="005B7C9D" w:rsidP="006D39A0">
            <w:pPr>
              <w:spacing w:line="24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ha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svolto</w:t>
            </w:r>
          </w:p>
          <w:p w14:paraId="07A062D1" w14:textId="77777777" w:rsidR="005B7C9D" w:rsidRPr="006D39A0" w:rsidRDefault="005B7C9D" w:rsidP="006D39A0">
            <w:pPr>
              <w:spacing w:before="1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2EFB9849" w14:textId="77777777" w:rsidR="005B7C9D" w:rsidRPr="006D39A0" w:rsidRDefault="005B7C9D" w:rsidP="006D39A0">
            <w:pPr>
              <w:spacing w:line="192" w:lineRule="auto"/>
              <w:ind w:left="107" w:right="574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chiarendo prioritariamente 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</w:tc>
        <w:tc>
          <w:tcPr>
            <w:tcW w:w="1579" w:type="pct"/>
          </w:tcPr>
          <w:p w14:paraId="050DF061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2CB7423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2330D59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66D6E40" w14:textId="05B62BE3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F2B72ED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808A0D" w14:textId="77777777" w:rsidTr="005B7C9D">
        <w:trPr>
          <w:trHeight w:val="849"/>
        </w:trPr>
        <w:tc>
          <w:tcPr>
            <w:tcW w:w="960" w:type="pct"/>
            <w:vMerge/>
          </w:tcPr>
          <w:p w14:paraId="16A2D3A9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F9EB728" w14:textId="77777777" w:rsidR="005B7C9D" w:rsidRPr="006D39A0" w:rsidRDefault="005B7C9D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dando istruzioni sulle strategie e 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metodi da seguire e verificando che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 alunni abbiano compreso 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spiegazioni</w:t>
            </w:r>
          </w:p>
        </w:tc>
        <w:tc>
          <w:tcPr>
            <w:tcW w:w="1579" w:type="pct"/>
          </w:tcPr>
          <w:p w14:paraId="06E585A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E44FE8F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7E671D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FA5B941" w14:textId="77CCBC39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3C0F4EA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93908AF" w14:textId="77777777" w:rsidTr="005B7C9D">
        <w:trPr>
          <w:trHeight w:val="846"/>
        </w:trPr>
        <w:tc>
          <w:tcPr>
            <w:tcW w:w="960" w:type="pct"/>
            <w:vMerge/>
          </w:tcPr>
          <w:p w14:paraId="10B5E93C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2DC14FD5" w14:textId="77777777" w:rsidR="005B7C9D" w:rsidRPr="006D39A0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alternando diverse attività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metodologie</w:t>
            </w:r>
            <w:r w:rsidRPr="006D39A0">
              <w:rPr>
                <w:rFonts w:eastAsia="Calibri"/>
                <w:spacing w:val="-10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insegnamento</w:t>
            </w:r>
          </w:p>
        </w:tc>
        <w:tc>
          <w:tcPr>
            <w:tcW w:w="1579" w:type="pct"/>
          </w:tcPr>
          <w:p w14:paraId="6C205839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E5653D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E69A99C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342BBF" w14:textId="3BD82A61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521B566" w14:textId="26CFB60D" w:rsidR="005B7C9D" w:rsidRPr="006D39A0" w:rsidRDefault="005B7C9D" w:rsidP="006D39A0">
            <w:pPr>
              <w:spacing w:line="243" w:lineRule="exact"/>
              <w:ind w:left="307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4B1F7B" w14:textId="77777777" w:rsidTr="005B7C9D">
        <w:trPr>
          <w:trHeight w:val="1399"/>
        </w:trPr>
        <w:tc>
          <w:tcPr>
            <w:tcW w:w="960" w:type="pct"/>
            <w:vMerge/>
          </w:tcPr>
          <w:p w14:paraId="514B5E4B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645" w:type="pct"/>
          </w:tcPr>
          <w:p w14:paraId="0C17FCFE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Spiegazione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frontale</w:t>
            </w:r>
          </w:p>
          <w:p w14:paraId="7C2D67D3" w14:textId="31DD266D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Brain</w:t>
            </w:r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storming</w:t>
            </w:r>
          </w:p>
          <w:p w14:paraId="74F503B5" w14:textId="651D3AEB" w:rsidR="005B7C9D" w:rsidRPr="005B7C9D" w:rsidRDefault="005B7C9D">
            <w:pPr>
              <w:pStyle w:val="Paragrafoelenco"/>
              <w:numPr>
                <w:ilvl w:val="0"/>
                <w:numId w:val="49"/>
              </w:numPr>
              <w:ind w:right="33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Problem solving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/Stimolo alla</w:t>
            </w:r>
            <w:r w:rsidRPr="005B7C9D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riflessione</w:t>
            </w:r>
            <w:r w:rsidRPr="005B7C9D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domande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mirate</w:t>
            </w:r>
          </w:p>
          <w:p w14:paraId="536D43E7" w14:textId="77777777" w:rsidR="005B7C9D" w:rsidRPr="00B66327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579" w:type="pct"/>
          </w:tcPr>
          <w:p w14:paraId="4FE946C6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Momenti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verifica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formativa</w:t>
            </w:r>
          </w:p>
          <w:p w14:paraId="6132C0AC" w14:textId="7B8246F6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manipolazione</w:t>
            </w:r>
          </w:p>
          <w:p w14:paraId="73167777" w14:textId="0189378F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Flipped</w:t>
            </w:r>
            <w:proofErr w:type="spellEnd"/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classroom</w:t>
            </w:r>
            <w:proofErr w:type="spellEnd"/>
          </w:p>
          <w:p w14:paraId="3FF1FDDA" w14:textId="3778C8A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Role</w:t>
            </w:r>
            <w:proofErr w:type="spellEnd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-Playing</w:t>
            </w:r>
          </w:p>
          <w:p w14:paraId="0BD10E9C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Circle</w:t>
            </w:r>
            <w:proofErr w:type="spellEnd"/>
            <w:r w:rsidRPr="005B7C9D">
              <w:rPr>
                <w:rFonts w:eastAsia="Calibri"/>
                <w:i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time</w:t>
            </w:r>
          </w:p>
          <w:p w14:paraId="5AA2B203" w14:textId="7B9485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Cooperative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learning</w:t>
            </w:r>
          </w:p>
          <w:p w14:paraId="21D2DAE6" w14:textId="77777777" w:rsidR="005B7C9D" w:rsidRPr="006D39A0" w:rsidRDefault="005B7C9D" w:rsidP="005B7C9D">
            <w:pPr>
              <w:tabs>
                <w:tab w:val="left" w:pos="273"/>
              </w:tabs>
              <w:spacing w:line="181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39815E90" w14:textId="7ABD12DA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Lavoro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</w:p>
          <w:p w14:paraId="33157A14" w14:textId="74F01C9E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Peer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tutoring</w:t>
            </w:r>
          </w:p>
          <w:p w14:paraId="31246533" w14:textId="7DFF35B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Altro,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6899E70F" w14:textId="77777777" w:rsidTr="00473892">
        <w:trPr>
          <w:trHeight w:val="910"/>
        </w:trPr>
        <w:tc>
          <w:tcPr>
            <w:tcW w:w="960" w:type="pct"/>
            <w:vMerge/>
          </w:tcPr>
          <w:p w14:paraId="7C0EFA5C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65A7A4FD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integrando le tecnologie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dell’informazione e della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comunicazione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all’interno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dell’attività</w:t>
            </w:r>
          </w:p>
        </w:tc>
        <w:tc>
          <w:tcPr>
            <w:tcW w:w="1579" w:type="pct"/>
          </w:tcPr>
          <w:p w14:paraId="6B716AA1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91491D4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52B6F39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D0EE717" w14:textId="2432E23B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0A081A1" w14:textId="06DFDFC7" w:rsidR="005B7C9D" w:rsidRPr="006D39A0" w:rsidRDefault="005B7C9D" w:rsidP="005B7C9D">
            <w:pPr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12101FFD" w14:textId="77777777" w:rsidTr="005B7C9D">
        <w:trPr>
          <w:trHeight w:val="1258"/>
        </w:trPr>
        <w:tc>
          <w:tcPr>
            <w:tcW w:w="960" w:type="pct"/>
            <w:vMerge/>
          </w:tcPr>
          <w:p w14:paraId="30E4DE21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645" w:type="pct"/>
          </w:tcPr>
          <w:p w14:paraId="46B6A563" w14:textId="0C835A48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prevalentemente</w:t>
            </w:r>
            <w:r w:rsidRPr="005B7C9D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proiezione</w:t>
            </w:r>
          </w:p>
          <w:p w14:paraId="67F395F0" w14:textId="7B800FA4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interattivo</w:t>
            </w:r>
          </w:p>
          <w:p w14:paraId="572A5282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79" w:type="pct"/>
          </w:tcPr>
          <w:p w14:paraId="1C173649" w14:textId="7AE4F16C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Tablet</w:t>
            </w:r>
          </w:p>
          <w:p w14:paraId="418A45F7" w14:textId="3C0EBD56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Computer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based</w:t>
            </w:r>
            <w:proofErr w:type="spellEnd"/>
          </w:p>
          <w:p w14:paraId="70AAFE74" w14:textId="1C8264E3" w:rsidR="005B7C9D" w:rsidRPr="00B66327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eastAsia="en-US"/>
              </w:rPr>
            </w:pPr>
            <w:r w:rsidRPr="00B66327">
              <w:rPr>
                <w:rFonts w:eastAsia="Calibri"/>
                <w:sz w:val="20"/>
                <w:szCs w:val="22"/>
                <w:lang w:eastAsia="en-US"/>
              </w:rPr>
              <w:t>BYOD</w:t>
            </w:r>
            <w:r w:rsidRPr="00B66327">
              <w:rPr>
                <w:rFonts w:eastAsia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Bring your</w:t>
            </w:r>
            <w:r w:rsidRPr="00B66327">
              <w:rPr>
                <w:rFonts w:eastAsia="Calibri"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own</w:t>
            </w:r>
            <w:r w:rsidRPr="00B66327">
              <w:rPr>
                <w:rFonts w:eastAsia="Calibri"/>
                <w:i/>
                <w:spacing w:val="1"/>
                <w:sz w:val="20"/>
                <w:szCs w:val="22"/>
                <w:lang w:eastAsia="en-US"/>
              </w:rPr>
              <w:t xml:space="preserve"> </w:t>
            </w:r>
            <w:r w:rsidRPr="00B66327">
              <w:rPr>
                <w:rFonts w:eastAsia="Calibri"/>
                <w:i/>
                <w:sz w:val="20"/>
                <w:szCs w:val="22"/>
                <w:lang w:eastAsia="en-US"/>
              </w:rPr>
              <w:t>device</w:t>
            </w:r>
            <w:r w:rsidRPr="00B66327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14:paraId="6AF08D4B" w14:textId="5165075F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Navigazione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internet</w:t>
            </w:r>
          </w:p>
          <w:p w14:paraId="0DAC19C0" w14:textId="77777777" w:rsidR="005B7C9D" w:rsidRPr="006D39A0" w:rsidRDefault="005B7C9D" w:rsidP="005B7C9D">
            <w:pPr>
              <w:tabs>
                <w:tab w:val="left" w:pos="273"/>
              </w:tabs>
              <w:spacing w:line="180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42FD5E43" w14:textId="77777777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Libro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digitale/espansioni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online</w:t>
            </w:r>
          </w:p>
          <w:p w14:paraId="1E648A08" w14:textId="35EDB3F2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(Altro,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24300881" w14:textId="77777777" w:rsidTr="005B7C9D">
        <w:trPr>
          <w:trHeight w:val="976"/>
        </w:trPr>
        <w:tc>
          <w:tcPr>
            <w:tcW w:w="960" w:type="pct"/>
            <w:vMerge/>
          </w:tcPr>
          <w:p w14:paraId="73422807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C067EDE" w14:textId="77777777" w:rsidR="005B7C9D" w:rsidRPr="006D39A0" w:rsidRDefault="005B7C9D" w:rsidP="006D39A0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</w:p>
          <w:p w14:paraId="303DDAE6" w14:textId="77777777" w:rsidR="005B7C9D" w:rsidRPr="006D39A0" w:rsidRDefault="005B7C9D" w:rsidP="006D39A0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9" w:type="pct"/>
          </w:tcPr>
          <w:p w14:paraId="500371A3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2B4A04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AC34017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148D4B4" w14:textId="15B20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214D4AE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5F6578F6" w14:textId="52DE6B9A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6"/>
        <w:gridCol w:w="3486"/>
        <w:gridCol w:w="3261"/>
        <w:gridCol w:w="1695"/>
      </w:tblGrid>
      <w:tr w:rsidR="000B7F68" w:rsidRPr="000B7F68" w14:paraId="290D7D90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2B494E2C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</w:tcPr>
          <w:p w14:paraId="3648C906" w14:textId="77777777" w:rsidR="000B7F68" w:rsidRPr="000B7F68" w:rsidRDefault="000B7F68" w:rsidP="000B7F68">
            <w:pPr>
              <w:spacing w:line="194" w:lineRule="auto"/>
              <w:ind w:left="107" w:right="57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attenzione alla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personalizzazione</w:t>
            </w:r>
            <w:r w:rsidRPr="000B7F68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0B7F68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7" w:type="pct"/>
          </w:tcPr>
          <w:p w14:paraId="2154B942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319"/>
              </w:tabs>
              <w:spacing w:line="181" w:lineRule="exact"/>
              <w:ind w:hanging="16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53D6CB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D63FDF8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C4A15D8" w14:textId="57474C88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134FE5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7E119E5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0596B4C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01A16034" w14:textId="77777777" w:rsidR="000B7F68" w:rsidRPr="000B7F68" w:rsidRDefault="000B7F68" w:rsidP="000B7F68">
            <w:pPr>
              <w:spacing w:line="194" w:lineRule="auto"/>
              <w:ind w:left="107" w:right="1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 xml:space="preserve">fornendo agli alunni </w:t>
            </w:r>
            <w:r w:rsidRPr="000B7F68">
              <w:rPr>
                <w:rFonts w:eastAsia="Calibri"/>
                <w:i/>
                <w:sz w:val="20"/>
                <w:szCs w:val="22"/>
                <w:lang w:val="it-IT" w:eastAsia="en-US"/>
              </w:rPr>
              <w:t xml:space="preserve">feedback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sullo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svolgimento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</w:p>
        </w:tc>
        <w:tc>
          <w:tcPr>
            <w:tcW w:w="1577" w:type="pct"/>
          </w:tcPr>
          <w:p w14:paraId="26F469AF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9871A4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F088BA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2A4B261" w14:textId="5776C371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5BE8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1FCA66F6" w14:textId="77777777" w:rsidTr="00473892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61AB0A9B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79C2C0C9" w14:textId="77777777" w:rsidR="000B7F68" w:rsidRPr="000B7F68" w:rsidRDefault="000B7F68" w:rsidP="000B7F68">
            <w:pPr>
              <w:spacing w:line="194" w:lineRule="auto"/>
              <w:ind w:left="107" w:right="5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assegnando compiti coerenti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3F6ACF1D" w14:textId="77777777" w:rsidR="000B7F68" w:rsidRPr="000B7F68" w:rsidRDefault="000B7F68" w:rsidP="000B7F68">
            <w:pPr>
              <w:spacing w:line="18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</w:p>
          <w:p w14:paraId="7F985B2E" w14:textId="77777777" w:rsidR="000B7F68" w:rsidRPr="000B7F68" w:rsidRDefault="000B7F68" w:rsidP="000B7F68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personalizzati</w:t>
            </w:r>
          </w:p>
        </w:tc>
        <w:tc>
          <w:tcPr>
            <w:tcW w:w="1577" w:type="pct"/>
          </w:tcPr>
          <w:p w14:paraId="12EEF723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48BC44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0F55AA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F6F23C0" w14:textId="3B9B54D3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5BB5C2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39D2E4E9" w14:textId="6AA4A30C" w:rsidR="006D39A0" w:rsidRPr="000C1DF6" w:rsidRDefault="006D39A0" w:rsidP="00D32DB4">
      <w:pPr>
        <w:jc w:val="both"/>
        <w:rPr>
          <w:b/>
          <w:sz w:val="20"/>
          <w:szCs w:val="20"/>
        </w:rPr>
      </w:pPr>
    </w:p>
    <w:p w14:paraId="490FEC7C" w14:textId="043CC427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1"/>
        <w:gridCol w:w="3391"/>
        <w:gridCol w:w="3259"/>
        <w:gridCol w:w="1697"/>
      </w:tblGrid>
      <w:tr w:rsidR="000B7F68" w:rsidRPr="000B7F68" w14:paraId="0F00FB39" w14:textId="77777777" w:rsidTr="000B7F68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10726107" w14:textId="77777777" w:rsidR="000B7F68" w:rsidRPr="000B7F68" w:rsidRDefault="000B7F68" w:rsidP="000B7F68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Processi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valutazione</w:t>
            </w:r>
          </w:p>
        </w:tc>
      </w:tr>
      <w:tr w:rsidR="00473892" w:rsidRPr="000B7F68" w14:paraId="6FE598E0" w14:textId="77777777" w:rsidTr="00473892">
        <w:trPr>
          <w:trHeight w:val="244"/>
        </w:trPr>
        <w:tc>
          <w:tcPr>
            <w:tcW w:w="963" w:type="pct"/>
            <w:shd w:val="clear" w:color="auto" w:fill="D9D9D9"/>
          </w:tcPr>
          <w:p w14:paraId="33B27D98" w14:textId="77777777" w:rsidR="000B7F68" w:rsidRPr="000B7F68" w:rsidRDefault="000B7F68" w:rsidP="00473892">
            <w:pPr>
              <w:spacing w:before="1" w:line="223" w:lineRule="exact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0" w:type="pct"/>
            <w:shd w:val="clear" w:color="auto" w:fill="D9D9D9"/>
          </w:tcPr>
          <w:p w14:paraId="6188F96C" w14:textId="77777777" w:rsidR="000B7F68" w:rsidRPr="000B7F68" w:rsidRDefault="000B7F68" w:rsidP="000B7F68">
            <w:pPr>
              <w:spacing w:line="205" w:lineRule="exact"/>
              <w:ind w:left="1080" w:right="1075" w:hanging="108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6" w:type="pct"/>
            <w:shd w:val="clear" w:color="auto" w:fill="D9D9D9"/>
          </w:tcPr>
          <w:p w14:paraId="5ED58FD4" w14:textId="77777777" w:rsidR="000B7F68" w:rsidRPr="000B7F68" w:rsidRDefault="000B7F68" w:rsidP="00473892">
            <w:pPr>
              <w:tabs>
                <w:tab w:val="left" w:pos="1845"/>
              </w:tabs>
              <w:spacing w:line="224" w:lineRule="exact"/>
              <w:ind w:left="144" w:right="94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21" w:type="pct"/>
            <w:shd w:val="clear" w:color="auto" w:fill="D9D9D9"/>
          </w:tcPr>
          <w:p w14:paraId="41FBB1ED" w14:textId="77777777" w:rsidR="000B7F68" w:rsidRPr="000B7F68" w:rsidRDefault="000B7F68" w:rsidP="00473892">
            <w:pPr>
              <w:spacing w:before="1" w:line="223" w:lineRule="exact"/>
              <w:ind w:left="48" w:right="413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473892" w:rsidRPr="000B7F68" w14:paraId="3AD93174" w14:textId="77777777" w:rsidTr="00473892">
        <w:trPr>
          <w:trHeight w:val="977"/>
        </w:trPr>
        <w:tc>
          <w:tcPr>
            <w:tcW w:w="963" w:type="pct"/>
            <w:vMerge w:val="restart"/>
          </w:tcPr>
          <w:p w14:paraId="5626CA07" w14:textId="77777777" w:rsidR="000B7F68" w:rsidRPr="000B7F68" w:rsidRDefault="000B7F68" w:rsidP="000B7F68">
            <w:pPr>
              <w:spacing w:before="1"/>
              <w:ind w:left="107" w:right="6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risultati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</w:p>
        </w:tc>
        <w:tc>
          <w:tcPr>
            <w:tcW w:w="1640" w:type="pct"/>
          </w:tcPr>
          <w:p w14:paraId="292143BD" w14:textId="77777777" w:rsidR="000B7F68" w:rsidRPr="000B7F68" w:rsidRDefault="000B7F68" w:rsidP="000B7F68">
            <w:pPr>
              <w:spacing w:line="192" w:lineRule="auto"/>
              <w:ind w:left="107" w:right="2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rispettando ed eventualmente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integrando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tipologie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docenti</w:t>
            </w:r>
          </w:p>
        </w:tc>
        <w:tc>
          <w:tcPr>
            <w:tcW w:w="1576" w:type="pct"/>
          </w:tcPr>
          <w:p w14:paraId="7C30714A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771699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8AAC905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C72256C" w14:textId="662CB324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2128085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782C1FF0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94AFF64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D34676A" w14:textId="77777777" w:rsidR="000B7F68" w:rsidRPr="000B7F68" w:rsidRDefault="000B7F68" w:rsidP="000B7F68">
            <w:pPr>
              <w:spacing w:line="192" w:lineRule="auto"/>
              <w:ind w:left="107" w:right="13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correlando le tipologie di verifica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formalizzate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realizzate</w:t>
            </w:r>
          </w:p>
        </w:tc>
        <w:tc>
          <w:tcPr>
            <w:tcW w:w="1576" w:type="pct"/>
          </w:tcPr>
          <w:p w14:paraId="2E6FF6F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861668D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BA7F16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F79C523" w14:textId="6D638D1C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5D8CA89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127BA4FF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4FD222C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B8D68BD" w14:textId="77777777" w:rsidR="000B7F68" w:rsidRPr="000B7F68" w:rsidRDefault="000B7F68" w:rsidP="000B7F68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coprogettando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0AF7EDD6" w14:textId="77777777" w:rsidR="000B7F68" w:rsidRPr="000B7F68" w:rsidRDefault="000B7F68" w:rsidP="000B7F68">
            <w:pPr>
              <w:spacing w:before="14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l’insegnante di sostegno e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stretto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raccordo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  <w:p w14:paraId="646BCFAE" w14:textId="77777777" w:rsidR="000B7F68" w:rsidRPr="000B7F68" w:rsidRDefault="000B7F68" w:rsidP="000B7F68">
            <w:pPr>
              <w:spacing w:line="17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PEI</w:t>
            </w:r>
          </w:p>
        </w:tc>
        <w:tc>
          <w:tcPr>
            <w:tcW w:w="1576" w:type="pct"/>
          </w:tcPr>
          <w:p w14:paraId="170B351C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401200E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A378B5B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0FB1AFF" w14:textId="0EB3858B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C479DB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3EFA26F5" w14:textId="77777777" w:rsidTr="00473892">
        <w:trPr>
          <w:trHeight w:val="1368"/>
        </w:trPr>
        <w:tc>
          <w:tcPr>
            <w:tcW w:w="963" w:type="pct"/>
            <w:vMerge/>
            <w:tcBorders>
              <w:top w:val="nil"/>
            </w:tcBorders>
          </w:tcPr>
          <w:p w14:paraId="2C7580D0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32DB6B8D" w14:textId="77777777" w:rsidR="000B7F68" w:rsidRPr="000B7F68" w:rsidRDefault="000B7F68" w:rsidP="000B7F68">
            <w:pPr>
              <w:spacing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26B9DEB6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BES,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dell’adozione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</w:p>
          <w:p w14:paraId="43A1A177" w14:textId="77777777" w:rsidR="000B7F68" w:rsidRPr="000B7F68" w:rsidRDefault="000B7F68" w:rsidP="000B7F68">
            <w:pPr>
              <w:spacing w:line="196" w:lineRule="exact"/>
              <w:ind w:left="107" w:right="11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appropriati strumenti compensativi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misure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dispensative</w:t>
            </w:r>
          </w:p>
        </w:tc>
        <w:tc>
          <w:tcPr>
            <w:tcW w:w="1576" w:type="pct"/>
          </w:tcPr>
          <w:p w14:paraId="2ABC38A9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1D66A7D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BFEEA3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E7CDD62" w14:textId="4334D019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745E1F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08C7E031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1DB54C4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F3B7636" w14:textId="77777777" w:rsidR="000B7F68" w:rsidRPr="000B7F68" w:rsidRDefault="000B7F68" w:rsidP="000B7F68">
            <w:pPr>
              <w:spacing w:line="194" w:lineRule="auto"/>
              <w:ind w:left="107" w:right="9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chiarendo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 valutazione</w:t>
            </w:r>
          </w:p>
        </w:tc>
        <w:tc>
          <w:tcPr>
            <w:tcW w:w="1576" w:type="pct"/>
          </w:tcPr>
          <w:p w14:paraId="3732E795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EB2389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BF0187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9B6A530" w14:textId="593ED25C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0EEBD7F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6D6067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76F06EA5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0D1AEA6" w14:textId="77777777" w:rsidR="000B7F68" w:rsidRPr="000B7F68" w:rsidRDefault="000B7F68" w:rsidP="000B7F68">
            <w:pPr>
              <w:spacing w:line="192" w:lineRule="auto"/>
              <w:ind w:left="107" w:right="4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 le prove scritte,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scritto/grafiche, pratiche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predisponendo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allegando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specifiche griglie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0725CFC7" w14:textId="77777777" w:rsidR="000B7F68" w:rsidRPr="000B7F68" w:rsidRDefault="000B7F68" w:rsidP="000B7F68">
            <w:pPr>
              <w:spacing w:line="17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576" w:type="pct"/>
          </w:tcPr>
          <w:p w14:paraId="50A0C4FC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B1C5A9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8F8B8EA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D0D7BF" w14:textId="0DEAA01F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78F1945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ACFAA6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BC39432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59191123" w14:textId="77777777" w:rsidR="000B7F68" w:rsidRPr="000B7F68" w:rsidRDefault="000B7F68" w:rsidP="000B7F68">
            <w:pPr>
              <w:spacing w:line="192" w:lineRule="auto"/>
              <w:ind w:left="107" w:right="17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cadenzando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congrua nel corso dei periodi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</w:p>
        </w:tc>
        <w:tc>
          <w:tcPr>
            <w:tcW w:w="1576" w:type="pct"/>
          </w:tcPr>
          <w:p w14:paraId="31B356CA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8154C83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4252237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EDB8A6" w14:textId="092B58D8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7D17DB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2A3DBB99" w14:textId="1D52B599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90D8055" w14:textId="6600F6DF" w:rsidR="000B7F68" w:rsidRPr="000C1DF6" w:rsidRDefault="000B7F68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7"/>
        <w:gridCol w:w="3343"/>
        <w:gridCol w:w="3403"/>
        <w:gridCol w:w="1695"/>
      </w:tblGrid>
      <w:tr w:rsidR="000B7F68" w:rsidRPr="000B7F68" w14:paraId="02C5F03F" w14:textId="77777777" w:rsidTr="00473892">
        <w:trPr>
          <w:trHeight w:val="976"/>
        </w:trPr>
        <w:tc>
          <w:tcPr>
            <w:tcW w:w="917" w:type="pct"/>
          </w:tcPr>
          <w:p w14:paraId="34CCC44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2E93D2DB" w14:textId="77777777" w:rsidR="000B7F68" w:rsidRPr="000B7F68" w:rsidRDefault="000B7F68" w:rsidP="000B7F68">
            <w:pPr>
              <w:spacing w:line="194" w:lineRule="auto"/>
              <w:ind w:left="107" w:right="4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restituendo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corrette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tempestivamente</w:t>
            </w:r>
          </w:p>
        </w:tc>
        <w:tc>
          <w:tcPr>
            <w:tcW w:w="1646" w:type="pct"/>
          </w:tcPr>
          <w:p w14:paraId="780CF253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3B94108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5009285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7E89CBC" w14:textId="032C9845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1D1A57A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CEC215E" w14:textId="77777777" w:rsidTr="00473892">
        <w:trPr>
          <w:trHeight w:val="1173"/>
        </w:trPr>
        <w:tc>
          <w:tcPr>
            <w:tcW w:w="917" w:type="pct"/>
            <w:vMerge w:val="restart"/>
          </w:tcPr>
          <w:p w14:paraId="7E9E59D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1BE91C05" w14:textId="77777777" w:rsidR="000B7F68" w:rsidRPr="000B7F68" w:rsidRDefault="000B7F68" w:rsidP="000B7F68">
            <w:pPr>
              <w:spacing w:line="192" w:lineRule="auto"/>
              <w:ind w:left="107" w:right="1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opportune strategie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individualizzazione al fine della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comprensione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superamento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errori,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metodologia</w:t>
            </w:r>
          </w:p>
          <w:p w14:paraId="58E4BBEA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dell’apprendimento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</w:t>
            </w:r>
          </w:p>
          <w:p w14:paraId="5A09E084" w14:textId="77777777" w:rsidR="000B7F68" w:rsidRPr="000B7F68" w:rsidRDefault="000B7F68" w:rsidP="000B7F68">
            <w:pPr>
              <w:spacing w:line="19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</w:t>
            </w:r>
          </w:p>
        </w:tc>
        <w:tc>
          <w:tcPr>
            <w:tcW w:w="1646" w:type="pct"/>
          </w:tcPr>
          <w:p w14:paraId="47F6FFFE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before="59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C79D85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9F2E6E3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A814192" w14:textId="2FD8C470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BBD6C2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3BAA21DD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59C8C1E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05C3A1F3" w14:textId="77777777" w:rsidR="000B7F68" w:rsidRPr="000B7F68" w:rsidRDefault="000B7F68" w:rsidP="000B7F68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evidenziando il raggiungimento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 eventuali obiettivi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646" w:type="pct"/>
          </w:tcPr>
          <w:p w14:paraId="3D28916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85E5FF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793D714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8D52423" w14:textId="0B7B13CC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3D84A6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4E9887FF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08E1DEB9" w14:textId="77777777" w:rsidR="000B7F68" w:rsidRPr="000B7F68" w:rsidRDefault="000B7F68" w:rsidP="000B7F68">
            <w:pPr>
              <w:spacing w:before="1"/>
              <w:ind w:left="107" w:right="24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>competenze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trasversali</w:t>
            </w:r>
          </w:p>
        </w:tc>
        <w:tc>
          <w:tcPr>
            <w:tcW w:w="1617" w:type="pct"/>
          </w:tcPr>
          <w:p w14:paraId="5C2A24F7" w14:textId="77777777" w:rsidR="000B7F68" w:rsidRPr="000B7F68" w:rsidRDefault="000B7F68" w:rsidP="000B7F68">
            <w:pPr>
              <w:spacing w:line="192" w:lineRule="auto"/>
              <w:ind w:left="107" w:right="4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specifici strumenti di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646" w:type="pct"/>
          </w:tcPr>
          <w:p w14:paraId="57D8F5B0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9565899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091C27E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9718A30" w14:textId="751B38A4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CF31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2FC6A444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4CA6332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1F054021" w14:textId="77777777" w:rsidR="000B7F68" w:rsidRPr="000B7F68" w:rsidRDefault="000B7F68" w:rsidP="000B7F68">
            <w:pPr>
              <w:spacing w:line="20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nel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confronto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collegiale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colleghi</w:t>
            </w:r>
          </w:p>
        </w:tc>
        <w:tc>
          <w:tcPr>
            <w:tcW w:w="1646" w:type="pct"/>
          </w:tcPr>
          <w:p w14:paraId="2779E71D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A41510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3C8ABE7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A5E07F9" w14:textId="5EE9E2EF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64881D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9448810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7298957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62AB3BD1" w14:textId="77777777" w:rsidR="000B7F68" w:rsidRPr="000B7F68" w:rsidRDefault="000B7F68" w:rsidP="000B7F68">
            <w:pPr>
              <w:spacing w:line="192" w:lineRule="auto"/>
              <w:ind w:left="107" w:right="73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desumendo il grado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raggiungimento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stesse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l’osservazione</w:t>
            </w:r>
          </w:p>
          <w:p w14:paraId="5E229A50" w14:textId="77777777" w:rsidR="000B7F68" w:rsidRPr="000B7F68" w:rsidRDefault="000B7F68" w:rsidP="000B7F68">
            <w:pPr>
              <w:spacing w:line="182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sistematica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l’analisi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</w:p>
          <w:p w14:paraId="7086E3A6" w14:textId="77777777" w:rsidR="000B7F68" w:rsidRPr="000B7F68" w:rsidRDefault="000B7F68" w:rsidP="000B7F68">
            <w:pPr>
              <w:spacing w:line="19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</w:p>
        </w:tc>
        <w:tc>
          <w:tcPr>
            <w:tcW w:w="1646" w:type="pct"/>
          </w:tcPr>
          <w:p w14:paraId="01D8496D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1858049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997585F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709ACF6" w14:textId="09242A8A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093D21C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4E0BB97B" w14:textId="32D76FD0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DE94706" w14:textId="49565718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50D8CAED" w14:textId="77777777" w:rsidR="00D32DB4" w:rsidRPr="000C1DF6" w:rsidRDefault="00D32DB4" w:rsidP="007A76D1">
      <w:pPr>
        <w:ind w:left="3540"/>
        <w:jc w:val="right"/>
        <w:rPr>
          <w:sz w:val="20"/>
          <w:szCs w:val="20"/>
        </w:rPr>
      </w:pPr>
    </w:p>
    <w:p w14:paraId="05CB94A1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6E1188E7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7F40AE2A" w14:textId="1B79FEFE" w:rsidR="004F052D" w:rsidRPr="000C1DF6" w:rsidRDefault="004F052D" w:rsidP="004F052D">
      <w:pPr>
        <w:rPr>
          <w:b/>
          <w:sz w:val="20"/>
          <w:szCs w:val="20"/>
        </w:rPr>
      </w:pPr>
    </w:p>
    <w:p w14:paraId="6F668235" w14:textId="77777777" w:rsidR="004F052D" w:rsidRPr="000C1DF6" w:rsidRDefault="004F052D" w:rsidP="004F052D">
      <w:pPr>
        <w:jc w:val="both"/>
        <w:rPr>
          <w:i/>
          <w:sz w:val="20"/>
          <w:szCs w:val="20"/>
        </w:rPr>
      </w:pPr>
    </w:p>
    <w:p w14:paraId="4A9E1C52" w14:textId="77777777" w:rsidR="004F052D" w:rsidRPr="000C1DF6" w:rsidRDefault="004F052D" w:rsidP="004F052D">
      <w:pPr>
        <w:rPr>
          <w:b/>
          <w:color w:val="000000"/>
          <w:sz w:val="20"/>
          <w:szCs w:val="20"/>
        </w:rPr>
      </w:pPr>
    </w:p>
    <w:p w14:paraId="2EB15360" w14:textId="77777777" w:rsidR="00143D6D" w:rsidRPr="000C1DF6" w:rsidRDefault="00143D6D">
      <w:pPr>
        <w:rPr>
          <w:sz w:val="20"/>
          <w:szCs w:val="20"/>
        </w:rPr>
      </w:pPr>
    </w:p>
    <w:p w14:paraId="63D85EB1" w14:textId="77777777" w:rsidR="00143D6D" w:rsidRPr="000C1DF6" w:rsidRDefault="00143D6D">
      <w:pPr>
        <w:rPr>
          <w:sz w:val="20"/>
          <w:szCs w:val="20"/>
        </w:rPr>
      </w:pPr>
    </w:p>
    <w:p w14:paraId="7EB59DD0" w14:textId="77777777" w:rsidR="00143D6D" w:rsidRPr="000C1DF6" w:rsidRDefault="00143D6D">
      <w:pPr>
        <w:rPr>
          <w:sz w:val="20"/>
          <w:szCs w:val="20"/>
        </w:rPr>
      </w:pPr>
    </w:p>
    <w:p w14:paraId="18743BE3" w14:textId="77777777" w:rsidR="00143D6D" w:rsidRPr="000C1DF6" w:rsidRDefault="00143D6D">
      <w:pPr>
        <w:rPr>
          <w:sz w:val="20"/>
          <w:szCs w:val="20"/>
        </w:rPr>
      </w:pPr>
    </w:p>
    <w:p w14:paraId="3E2A28BD" w14:textId="77777777" w:rsidR="00143D6D" w:rsidRPr="000C1DF6" w:rsidRDefault="00143D6D">
      <w:pPr>
        <w:rPr>
          <w:sz w:val="20"/>
          <w:szCs w:val="20"/>
        </w:rPr>
      </w:pPr>
    </w:p>
    <w:p w14:paraId="7269BA1E" w14:textId="77777777" w:rsidR="00143D6D" w:rsidRPr="000C1DF6" w:rsidRDefault="00143D6D">
      <w:pPr>
        <w:rPr>
          <w:sz w:val="20"/>
          <w:szCs w:val="20"/>
        </w:rPr>
      </w:pPr>
    </w:p>
    <w:p w14:paraId="5D15FA79" w14:textId="77777777" w:rsidR="00143D6D" w:rsidRPr="000C1DF6" w:rsidRDefault="00143D6D">
      <w:pPr>
        <w:rPr>
          <w:sz w:val="20"/>
          <w:szCs w:val="20"/>
        </w:rPr>
      </w:pPr>
    </w:p>
    <w:sectPr w:rsidR="00143D6D" w:rsidRPr="000C1DF6" w:rsidSect="0051281F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EF5E" w14:textId="77777777" w:rsidR="00823BEA" w:rsidRDefault="00823BEA" w:rsidP="004F052D">
      <w:r>
        <w:separator/>
      </w:r>
    </w:p>
  </w:endnote>
  <w:endnote w:type="continuationSeparator" w:id="0">
    <w:p w14:paraId="444C7B04" w14:textId="77777777" w:rsidR="00823BEA" w:rsidRDefault="00823BEA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06C" w14:textId="7777777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983A" wp14:editId="1AFEDEDC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4A42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8F92357" w14:textId="77777777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3EB86614" wp14:editId="4330E408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48E8" w14:textId="77777777" w:rsidR="00823BEA" w:rsidRDefault="00823BEA" w:rsidP="004F052D">
      <w:r>
        <w:separator/>
      </w:r>
    </w:p>
  </w:footnote>
  <w:footnote w:type="continuationSeparator" w:id="0">
    <w:p w14:paraId="26D526BF" w14:textId="77777777" w:rsidR="00823BEA" w:rsidRDefault="00823BEA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14" w14:textId="77777777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71619422" w14:textId="77777777" w:rsidTr="0051281F">
      <w:tc>
        <w:tcPr>
          <w:tcW w:w="3446" w:type="dxa"/>
        </w:tcPr>
        <w:p w14:paraId="07D34975" w14:textId="77777777" w:rsidR="0051281F" w:rsidRDefault="00073AF2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BBCD557" wp14:editId="56513FDF">
                <wp:extent cx="561975" cy="438150"/>
                <wp:effectExtent l="0" t="0" r="9525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4FB5C447" w14:textId="77777777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60C42FB" wp14:editId="1F72390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0B37A92B" w14:textId="77777777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C038574" wp14:editId="2E23BC43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166A4942" w14:textId="77777777" w:rsidTr="0051281F">
      <w:trPr>
        <w:trHeight w:val="488"/>
        <w:jc w:val="center"/>
      </w:trPr>
      <w:tc>
        <w:tcPr>
          <w:tcW w:w="5000" w:type="pct"/>
        </w:tcPr>
        <w:p w14:paraId="477CE16D" w14:textId="323CD1AE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="00630CB4">
            <w:rPr>
              <w:bCs/>
              <w:sz w:val="20"/>
              <w:szCs w:val="20"/>
            </w:rPr>
            <w:t>“</w:t>
          </w:r>
          <w:r w:rsidRPr="00685EFB">
            <w:rPr>
              <w:bCs/>
              <w:sz w:val="20"/>
              <w:szCs w:val="20"/>
            </w:rPr>
            <w:t>SAN FRANCESCO DI PAOLA</w:t>
          </w:r>
          <w:r>
            <w:rPr>
              <w:bCs/>
              <w:sz w:val="20"/>
              <w:szCs w:val="20"/>
            </w:rPr>
            <w:t>”</w:t>
          </w:r>
        </w:p>
        <w:p w14:paraId="1CE0DCDB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79857142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0F56D78F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1982FB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0689260C" w14:textId="77777777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1967" wp14:editId="34AD4DB3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BA8D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56854F42" w14:textId="77777777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91"/>
    <w:multiLevelType w:val="hybridMultilevel"/>
    <w:tmpl w:val="7408BD9A"/>
    <w:lvl w:ilvl="0" w:tplc="423C72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EEB0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42D2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B0E5F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7899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6C8C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1A0B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A664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F6E2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6790DA6"/>
    <w:multiLevelType w:val="hybridMultilevel"/>
    <w:tmpl w:val="7D443B20"/>
    <w:lvl w:ilvl="0" w:tplc="9F2246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DA7D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E6E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02C6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10E6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187D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A657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F8494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6470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8543E0E"/>
    <w:multiLevelType w:val="hybridMultilevel"/>
    <w:tmpl w:val="AC34BCD8"/>
    <w:lvl w:ilvl="0" w:tplc="4C0CBC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0CC7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B8EDB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64F36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C4C8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E264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BEC0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389C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C74E7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9AC2DB4"/>
    <w:multiLevelType w:val="hybridMultilevel"/>
    <w:tmpl w:val="19B6D430"/>
    <w:lvl w:ilvl="0" w:tplc="EA44C1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FE7F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825C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ECFB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45E5D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F2AD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32A5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734887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B627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9E133E4"/>
    <w:multiLevelType w:val="hybridMultilevel"/>
    <w:tmpl w:val="C052C126"/>
    <w:lvl w:ilvl="0" w:tplc="7D22F6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D033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B46F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C01A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1432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89C41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4007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E2692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C7A7F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A0A5C65"/>
    <w:multiLevelType w:val="hybridMultilevel"/>
    <w:tmpl w:val="B5FE7BBC"/>
    <w:lvl w:ilvl="0" w:tplc="74C4FE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2CE31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B24D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724C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6AB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64E4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B4A7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98FD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8C4DE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CE439E0"/>
    <w:multiLevelType w:val="hybridMultilevel"/>
    <w:tmpl w:val="EB0E1B10"/>
    <w:lvl w:ilvl="0" w:tplc="833625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C324B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B27E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B8E8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9A6D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7AC1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59265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CCCD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4C86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D47127A"/>
    <w:multiLevelType w:val="hybridMultilevel"/>
    <w:tmpl w:val="F2C044B8"/>
    <w:lvl w:ilvl="0" w:tplc="D2DE44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17A75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9CC2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6435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6AE7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7426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5883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E8F3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B24E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02B0735"/>
    <w:multiLevelType w:val="hybridMultilevel"/>
    <w:tmpl w:val="7A184B26"/>
    <w:lvl w:ilvl="0" w:tplc="5E0EA9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2B0FD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9CEE0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8DA8B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546E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C4D5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620B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0246D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30012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4B63262"/>
    <w:multiLevelType w:val="hybridMultilevel"/>
    <w:tmpl w:val="47304C24"/>
    <w:lvl w:ilvl="0" w:tplc="70CE06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A208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9C8B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4A68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0051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2BAAC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D0A1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C8533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90DC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7DE4E99"/>
    <w:multiLevelType w:val="hybridMultilevel"/>
    <w:tmpl w:val="18000912"/>
    <w:lvl w:ilvl="0" w:tplc="74566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F6D7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D406E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BEFC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B02A1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1CC0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901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4E44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5834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88D147D"/>
    <w:multiLevelType w:val="hybridMultilevel"/>
    <w:tmpl w:val="89A2A596"/>
    <w:lvl w:ilvl="0" w:tplc="0D5494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42AD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7E9D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2271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3E6E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D81F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E42E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15238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CEAE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925492B"/>
    <w:multiLevelType w:val="hybridMultilevel"/>
    <w:tmpl w:val="66C0444C"/>
    <w:lvl w:ilvl="0" w:tplc="938E31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E67B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9487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79A9E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202F6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5E28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F1A69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2B408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F0C7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93418C0"/>
    <w:multiLevelType w:val="hybridMultilevel"/>
    <w:tmpl w:val="81482064"/>
    <w:lvl w:ilvl="0" w:tplc="198099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CCA4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BAEA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DEBF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E2A28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AAE16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18CD3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F8FC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7CD5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DE178C2"/>
    <w:multiLevelType w:val="hybridMultilevel"/>
    <w:tmpl w:val="FB907434"/>
    <w:lvl w:ilvl="0" w:tplc="6B643C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D00F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787B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46CC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D808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85476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D6C10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08A1F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0E8F5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43A7D9C"/>
    <w:multiLevelType w:val="hybridMultilevel"/>
    <w:tmpl w:val="308264E4"/>
    <w:lvl w:ilvl="0" w:tplc="02A6E0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E693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3022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61E7B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C43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109F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D8C6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5AE3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C0A0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54B5AC3"/>
    <w:multiLevelType w:val="hybridMultilevel"/>
    <w:tmpl w:val="73E23412"/>
    <w:lvl w:ilvl="0" w:tplc="12B8769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B029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AA2C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7262CA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7E722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44D8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CC49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F046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9E612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738475F"/>
    <w:multiLevelType w:val="hybridMultilevel"/>
    <w:tmpl w:val="971CBCE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6F5F"/>
    <w:multiLevelType w:val="hybridMultilevel"/>
    <w:tmpl w:val="BFC80B82"/>
    <w:lvl w:ilvl="0" w:tplc="E6E8F9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4E87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9CC9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0823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783D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269B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EEA01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1C79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9263F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99D7375"/>
    <w:multiLevelType w:val="hybridMultilevel"/>
    <w:tmpl w:val="39ACFA34"/>
    <w:lvl w:ilvl="0" w:tplc="26DADD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3849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9218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B647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E97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3E75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1831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98EA8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BEF3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10347AE"/>
    <w:multiLevelType w:val="hybridMultilevel"/>
    <w:tmpl w:val="E5E07E84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354"/>
    <w:multiLevelType w:val="hybridMultilevel"/>
    <w:tmpl w:val="231C5B36"/>
    <w:lvl w:ilvl="0" w:tplc="8A460F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30CB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E1624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2C455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58A93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64E1B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520F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4EE4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42DF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6D77CA6"/>
    <w:multiLevelType w:val="hybridMultilevel"/>
    <w:tmpl w:val="9BF8E49A"/>
    <w:lvl w:ilvl="0" w:tplc="A954AA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4A14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E83E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3CAC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30DD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852A8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BBC1A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0A284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0766B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84C50C2"/>
    <w:multiLevelType w:val="hybridMultilevel"/>
    <w:tmpl w:val="E4BEF11C"/>
    <w:lvl w:ilvl="0" w:tplc="7B7249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7880F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AA17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06F6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CAC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40ED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BC8B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CA4AC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CE6E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AE02EC5"/>
    <w:multiLevelType w:val="hybridMultilevel"/>
    <w:tmpl w:val="D37CE612"/>
    <w:lvl w:ilvl="0" w:tplc="CF6602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C8D99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286C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2AC3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54807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900E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28E8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480D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2273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E7F3006"/>
    <w:multiLevelType w:val="hybridMultilevel"/>
    <w:tmpl w:val="093ED65C"/>
    <w:lvl w:ilvl="0" w:tplc="0BD2D5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187B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92E4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D42C3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92413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CD264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EA8A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3627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E81F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4452760"/>
    <w:multiLevelType w:val="hybridMultilevel"/>
    <w:tmpl w:val="790AE882"/>
    <w:lvl w:ilvl="0" w:tplc="766C8E6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AE46BC2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61CEB1F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D90AE6D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0C22C728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FB404B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9EE2E01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EA98659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FAEADD4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7B158D4"/>
    <w:multiLevelType w:val="hybridMultilevel"/>
    <w:tmpl w:val="1422B776"/>
    <w:lvl w:ilvl="0" w:tplc="9C96D6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66AD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BF898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68C4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E7CE2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9038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7CC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BAF1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D5094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A413D32"/>
    <w:multiLevelType w:val="hybridMultilevel"/>
    <w:tmpl w:val="B6845668"/>
    <w:lvl w:ilvl="0" w:tplc="6F14F2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CB47B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3878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CE0D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800F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0E00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4C35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1288F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100D7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D2E007B"/>
    <w:multiLevelType w:val="hybridMultilevel"/>
    <w:tmpl w:val="59DA610E"/>
    <w:lvl w:ilvl="0" w:tplc="AB92A5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021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F6B7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4245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6637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EAC1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C48B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B293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112C1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5D832541"/>
    <w:multiLevelType w:val="hybridMultilevel"/>
    <w:tmpl w:val="D4044AA8"/>
    <w:lvl w:ilvl="0" w:tplc="7A3E32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CADF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2466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0F02D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60E5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583E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16FC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9ABE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0647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F0215B4"/>
    <w:multiLevelType w:val="hybridMultilevel"/>
    <w:tmpl w:val="8FF07BB6"/>
    <w:lvl w:ilvl="0" w:tplc="5DE229FC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FA8A2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1FC61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0649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DEFC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098DA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F78DC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46A2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6EDB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0026CA9"/>
    <w:multiLevelType w:val="hybridMultilevel"/>
    <w:tmpl w:val="B2CCF0FA"/>
    <w:lvl w:ilvl="0" w:tplc="707238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105A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0C39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36F0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D5A62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E438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6055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3CB9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3820A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3074F05"/>
    <w:multiLevelType w:val="hybridMultilevel"/>
    <w:tmpl w:val="8FDA4470"/>
    <w:lvl w:ilvl="0" w:tplc="CF4E8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5066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D2E0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A8D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B0CC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BFAA3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B4679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F8E6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F838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3F037FA"/>
    <w:multiLevelType w:val="hybridMultilevel"/>
    <w:tmpl w:val="4CBADC64"/>
    <w:lvl w:ilvl="0" w:tplc="95D247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B1E24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E263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8C05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724E4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70B4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EEAA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4463E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E22B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59C5F13"/>
    <w:multiLevelType w:val="hybridMultilevel"/>
    <w:tmpl w:val="2F58B74A"/>
    <w:lvl w:ilvl="0" w:tplc="46AC8C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FAEB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368FF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8C7C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A042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DE17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5018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FCE0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80BE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6BD2B2A"/>
    <w:multiLevelType w:val="hybridMultilevel"/>
    <w:tmpl w:val="4942DD68"/>
    <w:lvl w:ilvl="0" w:tplc="9F5E6F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EEE6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48F9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9D093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8E20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90F1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522E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06BC2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E001D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A145D36"/>
    <w:multiLevelType w:val="hybridMultilevel"/>
    <w:tmpl w:val="5F48E814"/>
    <w:lvl w:ilvl="0" w:tplc="F844FBB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F0BC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3816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E6F5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ECD7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D6BB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59888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EC0D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1E29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B764C0E"/>
    <w:multiLevelType w:val="hybridMultilevel"/>
    <w:tmpl w:val="F65A81E2"/>
    <w:lvl w:ilvl="0" w:tplc="41F248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867F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BA93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0C82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BA38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144C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38C5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06B5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8B01C3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C6661AE"/>
    <w:multiLevelType w:val="hybridMultilevel"/>
    <w:tmpl w:val="15804BA4"/>
    <w:lvl w:ilvl="0" w:tplc="6B90F3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70A9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64FF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884F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9008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A9A20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7A694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34CB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829F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71285A27"/>
    <w:multiLevelType w:val="hybridMultilevel"/>
    <w:tmpl w:val="C28ABC9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A6026"/>
    <w:multiLevelType w:val="hybridMultilevel"/>
    <w:tmpl w:val="C2189008"/>
    <w:lvl w:ilvl="0" w:tplc="17F0CD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A7A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7C5C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C0C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F4D7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ECAB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0B601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4868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9E8A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6697019"/>
    <w:multiLevelType w:val="hybridMultilevel"/>
    <w:tmpl w:val="66902D16"/>
    <w:lvl w:ilvl="0" w:tplc="071C09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87E9A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36AA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D9AA4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BADF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B8C3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52CDC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F8E0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7A41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7955DC2"/>
    <w:multiLevelType w:val="hybridMultilevel"/>
    <w:tmpl w:val="51105B18"/>
    <w:lvl w:ilvl="0" w:tplc="07DE42E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C094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F49F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AA37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0C9F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2484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6649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3ADC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BCC47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8E5329F"/>
    <w:multiLevelType w:val="hybridMultilevel"/>
    <w:tmpl w:val="6F1A9D94"/>
    <w:lvl w:ilvl="0" w:tplc="A26236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6E77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4005D8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8D261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5437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D0A9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B26E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F0EF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48D2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A1A7C0E"/>
    <w:multiLevelType w:val="hybridMultilevel"/>
    <w:tmpl w:val="164CAACC"/>
    <w:lvl w:ilvl="0" w:tplc="CEECB3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C4B7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762C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1A21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0E4D9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0896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63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1879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A264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B2D4710"/>
    <w:multiLevelType w:val="hybridMultilevel"/>
    <w:tmpl w:val="0B3E871E"/>
    <w:lvl w:ilvl="0" w:tplc="0352BC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768B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F66E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4244E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8ED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AADD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BCF8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E867B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9B668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B4433E3"/>
    <w:multiLevelType w:val="hybridMultilevel"/>
    <w:tmpl w:val="82DA713A"/>
    <w:lvl w:ilvl="0" w:tplc="57C0D2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C18F2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86DC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AA4B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AE49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54F4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BEEDF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A28DA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26E3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7D3D6D9D"/>
    <w:multiLevelType w:val="hybridMultilevel"/>
    <w:tmpl w:val="B8484124"/>
    <w:lvl w:ilvl="0" w:tplc="557003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8264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5C28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0F248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AC247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A2D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B862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423E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BCA5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7D550AB4"/>
    <w:multiLevelType w:val="hybridMultilevel"/>
    <w:tmpl w:val="8AF4553E"/>
    <w:lvl w:ilvl="0" w:tplc="C696DF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F38A8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F74F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0C722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7AA5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2A03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24043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53CFE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C233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117020106">
    <w:abstractNumId w:val="31"/>
  </w:num>
  <w:num w:numId="2" w16cid:durableId="306596527">
    <w:abstractNumId w:val="41"/>
  </w:num>
  <w:num w:numId="3" w16cid:durableId="1733193500">
    <w:abstractNumId w:val="22"/>
  </w:num>
  <w:num w:numId="4" w16cid:durableId="572005825">
    <w:abstractNumId w:val="48"/>
  </w:num>
  <w:num w:numId="5" w16cid:durableId="1020353957">
    <w:abstractNumId w:val="2"/>
  </w:num>
  <w:num w:numId="6" w16cid:durableId="1378777248">
    <w:abstractNumId w:val="6"/>
  </w:num>
  <w:num w:numId="7" w16cid:durableId="1534614254">
    <w:abstractNumId w:val="4"/>
  </w:num>
  <w:num w:numId="8" w16cid:durableId="626813074">
    <w:abstractNumId w:val="38"/>
  </w:num>
  <w:num w:numId="9" w16cid:durableId="38435883">
    <w:abstractNumId w:val="49"/>
  </w:num>
  <w:num w:numId="10" w16cid:durableId="1368876276">
    <w:abstractNumId w:val="23"/>
  </w:num>
  <w:num w:numId="11" w16cid:durableId="573129390">
    <w:abstractNumId w:val="3"/>
  </w:num>
  <w:num w:numId="12" w16cid:durableId="899637501">
    <w:abstractNumId w:val="24"/>
  </w:num>
  <w:num w:numId="13" w16cid:durableId="221260740">
    <w:abstractNumId w:val="5"/>
  </w:num>
  <w:num w:numId="14" w16cid:durableId="1045258601">
    <w:abstractNumId w:val="14"/>
  </w:num>
  <w:num w:numId="15" w16cid:durableId="897596618">
    <w:abstractNumId w:val="7"/>
  </w:num>
  <w:num w:numId="16" w16cid:durableId="1686863739">
    <w:abstractNumId w:val="9"/>
  </w:num>
  <w:num w:numId="17" w16cid:durableId="1937521047">
    <w:abstractNumId w:val="15"/>
  </w:num>
  <w:num w:numId="18" w16cid:durableId="563488486">
    <w:abstractNumId w:val="30"/>
  </w:num>
  <w:num w:numId="19" w16cid:durableId="16078511">
    <w:abstractNumId w:val="36"/>
  </w:num>
  <w:num w:numId="20" w16cid:durableId="931158185">
    <w:abstractNumId w:val="19"/>
  </w:num>
  <w:num w:numId="21" w16cid:durableId="2117559934">
    <w:abstractNumId w:val="45"/>
  </w:num>
  <w:num w:numId="22" w16cid:durableId="1057095871">
    <w:abstractNumId w:val="12"/>
  </w:num>
  <w:num w:numId="23" w16cid:durableId="1375077679">
    <w:abstractNumId w:val="8"/>
  </w:num>
  <w:num w:numId="24" w16cid:durableId="488132893">
    <w:abstractNumId w:val="35"/>
  </w:num>
  <w:num w:numId="25" w16cid:durableId="372657191">
    <w:abstractNumId w:val="16"/>
  </w:num>
  <w:num w:numId="26" w16cid:durableId="923030702">
    <w:abstractNumId w:val="21"/>
  </w:num>
  <w:num w:numId="27" w16cid:durableId="1728064053">
    <w:abstractNumId w:val="10"/>
  </w:num>
  <w:num w:numId="28" w16cid:durableId="1924021070">
    <w:abstractNumId w:val="44"/>
  </w:num>
  <w:num w:numId="29" w16cid:durableId="1290548191">
    <w:abstractNumId w:val="0"/>
  </w:num>
  <w:num w:numId="30" w16cid:durableId="935139222">
    <w:abstractNumId w:val="42"/>
  </w:num>
  <w:num w:numId="31" w16cid:durableId="146167268">
    <w:abstractNumId w:val="11"/>
  </w:num>
  <w:num w:numId="32" w16cid:durableId="2024477192">
    <w:abstractNumId w:val="39"/>
  </w:num>
  <w:num w:numId="33" w16cid:durableId="1703356940">
    <w:abstractNumId w:val="34"/>
  </w:num>
  <w:num w:numId="34" w16cid:durableId="973097772">
    <w:abstractNumId w:val="26"/>
  </w:num>
  <w:num w:numId="35" w16cid:durableId="1577282794">
    <w:abstractNumId w:val="47"/>
  </w:num>
  <w:num w:numId="36" w16cid:durableId="269776988">
    <w:abstractNumId w:val="27"/>
  </w:num>
  <w:num w:numId="37" w16cid:durableId="767501420">
    <w:abstractNumId w:val="46"/>
  </w:num>
  <w:num w:numId="38" w16cid:durableId="2076926514">
    <w:abstractNumId w:val="25"/>
  </w:num>
  <w:num w:numId="39" w16cid:durableId="1870606149">
    <w:abstractNumId w:val="29"/>
  </w:num>
  <w:num w:numId="40" w16cid:durableId="880555552">
    <w:abstractNumId w:val="37"/>
  </w:num>
  <w:num w:numId="41" w16cid:durableId="826702838">
    <w:abstractNumId w:val="28"/>
  </w:num>
  <w:num w:numId="42" w16cid:durableId="1473522888">
    <w:abstractNumId w:val="32"/>
  </w:num>
  <w:num w:numId="43" w16cid:durableId="690952325">
    <w:abstractNumId w:val="1"/>
  </w:num>
  <w:num w:numId="44" w16cid:durableId="1623534651">
    <w:abstractNumId w:val="43"/>
  </w:num>
  <w:num w:numId="45" w16cid:durableId="268778934">
    <w:abstractNumId w:val="13"/>
  </w:num>
  <w:num w:numId="46" w16cid:durableId="1036273732">
    <w:abstractNumId w:val="18"/>
  </w:num>
  <w:num w:numId="47" w16cid:durableId="615336735">
    <w:abstractNumId w:val="33"/>
  </w:num>
  <w:num w:numId="48" w16cid:durableId="1012335669">
    <w:abstractNumId w:val="17"/>
  </w:num>
  <w:num w:numId="49" w16cid:durableId="2102024023">
    <w:abstractNumId w:val="40"/>
  </w:num>
  <w:num w:numId="50" w16cid:durableId="58672524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430CD"/>
    <w:rsid w:val="00067DF1"/>
    <w:rsid w:val="00073AF2"/>
    <w:rsid w:val="000B7F68"/>
    <w:rsid w:val="000C1DF6"/>
    <w:rsid w:val="00126D88"/>
    <w:rsid w:val="00143D6D"/>
    <w:rsid w:val="001703A9"/>
    <w:rsid w:val="001974CB"/>
    <w:rsid w:val="001A039F"/>
    <w:rsid w:val="001A67E8"/>
    <w:rsid w:val="001C533A"/>
    <w:rsid w:val="002333C8"/>
    <w:rsid w:val="002840F8"/>
    <w:rsid w:val="002924DC"/>
    <w:rsid w:val="002B1703"/>
    <w:rsid w:val="003644B7"/>
    <w:rsid w:val="003708C7"/>
    <w:rsid w:val="0038782C"/>
    <w:rsid w:val="003C64D5"/>
    <w:rsid w:val="003E7259"/>
    <w:rsid w:val="004352DE"/>
    <w:rsid w:val="004703B1"/>
    <w:rsid w:val="00473892"/>
    <w:rsid w:val="004A5CC5"/>
    <w:rsid w:val="004B0DF7"/>
    <w:rsid w:val="004F052D"/>
    <w:rsid w:val="0051281F"/>
    <w:rsid w:val="00570E0B"/>
    <w:rsid w:val="005A3107"/>
    <w:rsid w:val="005B5E84"/>
    <w:rsid w:val="005B7C9D"/>
    <w:rsid w:val="005D3C3A"/>
    <w:rsid w:val="005D71DD"/>
    <w:rsid w:val="005E5F01"/>
    <w:rsid w:val="00602D01"/>
    <w:rsid w:val="0060402A"/>
    <w:rsid w:val="0061449C"/>
    <w:rsid w:val="00630CB4"/>
    <w:rsid w:val="00650271"/>
    <w:rsid w:val="00685EFB"/>
    <w:rsid w:val="006A6817"/>
    <w:rsid w:val="006B0A7B"/>
    <w:rsid w:val="006C3A35"/>
    <w:rsid w:val="006D39A0"/>
    <w:rsid w:val="00705E9C"/>
    <w:rsid w:val="007A76D1"/>
    <w:rsid w:val="007F1536"/>
    <w:rsid w:val="00823BEA"/>
    <w:rsid w:val="00844373"/>
    <w:rsid w:val="0085387C"/>
    <w:rsid w:val="00876BC8"/>
    <w:rsid w:val="00885765"/>
    <w:rsid w:val="008E2889"/>
    <w:rsid w:val="00931027"/>
    <w:rsid w:val="00A324EC"/>
    <w:rsid w:val="00A32E62"/>
    <w:rsid w:val="00A37AC6"/>
    <w:rsid w:val="00A43A03"/>
    <w:rsid w:val="00A57C78"/>
    <w:rsid w:val="00AC1A96"/>
    <w:rsid w:val="00AF73D4"/>
    <w:rsid w:val="00B16073"/>
    <w:rsid w:val="00B200C2"/>
    <w:rsid w:val="00B3446C"/>
    <w:rsid w:val="00B403C6"/>
    <w:rsid w:val="00B62640"/>
    <w:rsid w:val="00B66327"/>
    <w:rsid w:val="00B72A81"/>
    <w:rsid w:val="00BA2E83"/>
    <w:rsid w:val="00BA3D22"/>
    <w:rsid w:val="00C24B94"/>
    <w:rsid w:val="00C65176"/>
    <w:rsid w:val="00C73CF6"/>
    <w:rsid w:val="00CD49A5"/>
    <w:rsid w:val="00CF3F1F"/>
    <w:rsid w:val="00D03002"/>
    <w:rsid w:val="00D32DB4"/>
    <w:rsid w:val="00D76E91"/>
    <w:rsid w:val="00E079F8"/>
    <w:rsid w:val="00E17FBE"/>
    <w:rsid w:val="00E34F5C"/>
    <w:rsid w:val="00EA4470"/>
    <w:rsid w:val="00F062E2"/>
    <w:rsid w:val="00F26518"/>
    <w:rsid w:val="00F66934"/>
    <w:rsid w:val="00F909BD"/>
    <w:rsid w:val="00FC5A70"/>
    <w:rsid w:val="00FD7433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6FA8D"/>
  <w15:docId w15:val="{4C415B00-9D1B-43D7-A179-AFE22E6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3A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8E2889"/>
    <w:pPr>
      <w:widowControl w:val="0"/>
      <w:autoSpaceDE w:val="0"/>
      <w:autoSpaceDN w:val="0"/>
      <w:ind w:left="27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greco</dc:creator>
  <cp:lastModifiedBy>ANNAMARIA RAFFA 500333 553100</cp:lastModifiedBy>
  <cp:revision>3</cp:revision>
  <cp:lastPrinted>2021-01-20T11:50:00Z</cp:lastPrinted>
  <dcterms:created xsi:type="dcterms:W3CDTF">2023-07-18T09:45:00Z</dcterms:created>
  <dcterms:modified xsi:type="dcterms:W3CDTF">2023-07-18T09:49:00Z</dcterms:modified>
</cp:coreProperties>
</file>